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</w:p>
    <w:p>
      <w:pPr>
        <w:pStyle w:val="2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广东鹤山古劳水乡省级湿地公园边界走向说明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广东鹤山古劳水乡省级湿地公园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</w:t>
      </w:r>
      <w:r>
        <w:rPr>
          <w:rFonts w:ascii="Times New Roman" w:hAnsi="Times New Roman" w:eastAsia="仿宋_GB2312" w:cs="Times New Roman"/>
          <w:sz w:val="30"/>
          <w:szCs w:val="22"/>
        </w:rPr>
        <w:t>01界桩点为边界界桩点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，边界界桩点为定标点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</w:t>
      </w:r>
      <w:r>
        <w:rPr>
          <w:rFonts w:ascii="Times New Roman" w:hAnsi="Times New Roman" w:eastAsia="仿宋_GB2312" w:cs="Times New Roman"/>
          <w:sz w:val="30"/>
          <w:szCs w:val="22"/>
        </w:rPr>
        <w:t>01号界桩点为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镀锌方钢管，位于小河边东岸</w:t>
      </w:r>
      <w:r>
        <w:rPr>
          <w:rFonts w:ascii="Times New Roman" w:hAnsi="Times New Roman" w:eastAsia="仿宋_GB2312" w:cs="Times New Roman"/>
          <w:sz w:val="30"/>
          <w:szCs w:val="22"/>
        </w:rPr>
        <w:t>，高程为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22°48′21.4753″、东经112°58′3.4261″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</w:t>
      </w:r>
      <w:r>
        <w:rPr>
          <w:rFonts w:ascii="Times New Roman" w:hAnsi="Times New Roman" w:eastAsia="仿宋_GB2312" w:cs="Times New Roman"/>
          <w:sz w:val="30"/>
          <w:szCs w:val="22"/>
        </w:rPr>
        <w:t>01号界桩点起，沿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南西南方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-4.12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米高程点（地理坐标为北纬22°48′19.9197″、东经112°58′02.5945″），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再沿水面、岸边线大体向西北方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-4</w:t>
      </w:r>
      <w:r>
        <w:rPr>
          <w:rFonts w:ascii="Times New Roman" w:hAnsi="Times New Roman" w:eastAsia="仿宋_GB2312" w:cs="Times New Roman"/>
          <w:sz w:val="30"/>
          <w:szCs w:val="22"/>
        </w:rPr>
        <w:t>.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63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22°48′22.2643″、</w:t>
      </w:r>
      <w:r>
        <w:rPr>
          <w:rFonts w:ascii="Times New Roman" w:hAnsi="Times New Roman" w:eastAsia="仿宋_GB2312" w:cs="Times New Roman"/>
          <w:sz w:val="30"/>
          <w:szCs w:val="22"/>
        </w:rPr>
        <w:t>东经</w:t>
      </w:r>
      <w:r>
        <w:rPr>
          <w:rFonts w:hint="default" w:ascii="Times New Roman" w:hAnsi="Times New Roman" w:eastAsia="仿宋_GB2312" w:cs="Times New Roman"/>
          <w:sz w:val="30"/>
          <w:szCs w:val="22"/>
        </w:rPr>
        <w:t>112°57′57.6455″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</w:t>
      </w:r>
      <w:r>
        <w:rPr>
          <w:rFonts w:ascii="Times New Roman" w:hAnsi="Times New Roman" w:eastAsia="仿宋_GB2312" w:cs="Times New Roman"/>
          <w:sz w:val="30"/>
          <w:szCs w:val="22"/>
        </w:rPr>
        <w:t>02号界桩点。该段边界线长度为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23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4.3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002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002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镀锌方钢管，位于小河边西岸</w:t>
      </w:r>
      <w:r>
        <w:rPr>
          <w:rFonts w:ascii="Times New Roman" w:hAnsi="Times New Roman" w:eastAsia="仿宋_GB2312" w:cs="Times New Roman"/>
          <w:sz w:val="30"/>
          <w:szCs w:val="22"/>
        </w:rPr>
        <w:t>，高程为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3.9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6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22°48′22.9740″、东经112°57′57.6600″。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02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北西北方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4.24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22°48′27.7262</w:t>
      </w:r>
      <w:r>
        <w:rPr>
          <w:rFonts w:ascii="Times New Roman" w:hAnsi="Times New Roman" w:eastAsia="仿宋_GB2312" w:cs="Times New Roman"/>
          <w:sz w:val="30"/>
          <w:szCs w:val="22"/>
        </w:rPr>
        <w:t>″</w:t>
      </w:r>
      <w:r>
        <w:rPr>
          <w:rFonts w:hint="default" w:ascii="Times New Roman" w:hAnsi="Times New Roman" w:eastAsia="仿宋_GB2312" w:cs="Times New Roman"/>
          <w:sz w:val="30"/>
          <w:szCs w:val="22"/>
        </w:rPr>
        <w:t>、</w:t>
      </w:r>
      <w:r>
        <w:rPr>
          <w:rFonts w:ascii="Times New Roman" w:hAnsi="Times New Roman" w:eastAsia="仿宋_GB2312" w:cs="Times New Roman"/>
          <w:sz w:val="30"/>
          <w:szCs w:val="22"/>
        </w:rPr>
        <w:t>东经</w:t>
      </w:r>
      <w:r>
        <w:rPr>
          <w:rFonts w:hint="default" w:ascii="Times New Roman" w:hAnsi="Times New Roman" w:eastAsia="仿宋_GB2312" w:cs="Times New Roman"/>
          <w:sz w:val="30"/>
          <w:szCs w:val="22"/>
        </w:rPr>
        <w:t>112°57′53.3313</w:t>
      </w:r>
      <w:r>
        <w:rPr>
          <w:rFonts w:ascii="Times New Roman" w:hAnsi="Times New Roman" w:eastAsia="仿宋_GB2312" w:cs="Times New Roman"/>
          <w:sz w:val="30"/>
          <w:szCs w:val="22"/>
        </w:rPr>
        <w:t>″），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再沿岸边线大体向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西西北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4.47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22°48′29.6569</w:t>
      </w:r>
      <w:r>
        <w:rPr>
          <w:rFonts w:ascii="Times New Roman" w:hAnsi="Times New Roman" w:eastAsia="仿宋_GB2312" w:cs="Times New Roman"/>
          <w:sz w:val="30"/>
          <w:szCs w:val="22"/>
        </w:rPr>
        <w:t>″</w:t>
      </w:r>
      <w:r>
        <w:rPr>
          <w:rFonts w:hint="default" w:ascii="Times New Roman" w:hAnsi="Times New Roman" w:eastAsia="仿宋_GB2312" w:cs="Times New Roman"/>
          <w:sz w:val="30"/>
          <w:szCs w:val="22"/>
        </w:rPr>
        <w:t>、</w:t>
      </w:r>
      <w:r>
        <w:rPr>
          <w:rFonts w:ascii="Times New Roman" w:hAnsi="Times New Roman" w:eastAsia="仿宋_GB2312" w:cs="Times New Roman"/>
          <w:sz w:val="30"/>
          <w:szCs w:val="22"/>
        </w:rPr>
        <w:t>东经</w:t>
      </w:r>
      <w:r>
        <w:rPr>
          <w:rFonts w:hint="default" w:ascii="Times New Roman" w:hAnsi="Times New Roman" w:eastAsia="仿宋_GB2312" w:cs="Times New Roman"/>
          <w:sz w:val="30"/>
          <w:szCs w:val="22"/>
        </w:rPr>
        <w:t>112°57′49.5269</w:t>
      </w:r>
      <w:r>
        <w:rPr>
          <w:rFonts w:ascii="Times New Roman" w:hAnsi="Times New Roman" w:eastAsia="仿宋_GB2312" w:cs="Times New Roman"/>
          <w:sz w:val="30"/>
          <w:szCs w:val="22"/>
        </w:rPr>
        <w:t>″），至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边界003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4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33.4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003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003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位于小河边西岸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道路西侧</w:t>
      </w:r>
      <w:r>
        <w:rPr>
          <w:rFonts w:ascii="Times New Roman" w:hAnsi="Times New Roman" w:eastAsia="仿宋_GB2312" w:cs="Times New Roman"/>
          <w:sz w:val="30"/>
          <w:szCs w:val="22"/>
        </w:rPr>
        <w:t>，高程为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3.18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</w:t>
      </w:r>
      <w:r>
        <w:rPr>
          <w:rFonts w:hint="default" w:ascii="Times New Roman" w:hAnsi="Times New Roman" w:eastAsia="仿宋_GB2312" w:cs="Times New Roman"/>
          <w:sz w:val="30"/>
          <w:szCs w:val="22"/>
        </w:rPr>
        <w:t>北纬22°48′33.0019″、东经112°57′49.5770″。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003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道路西侧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3.73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22°48′49.2425″、东经112°57′34.8908″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边界004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705.6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004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</w:t>
      </w:r>
      <w:r>
        <w:rPr>
          <w:rFonts w:ascii="Times New Roman" w:hAnsi="Times New Roman" w:eastAsia="仿宋_GB2312" w:cs="Times New Roman"/>
          <w:sz w:val="30"/>
          <w:szCs w:val="22"/>
        </w:rPr>
        <w:t>0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4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小河边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岸，高程为-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3.73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</w:t>
      </w:r>
      <w:r>
        <w:rPr>
          <w:rFonts w:hint="default" w:ascii="Times New Roman" w:hAnsi="Times New Roman" w:eastAsia="仿宋_GB2312" w:cs="Times New Roman"/>
          <w:sz w:val="30"/>
          <w:szCs w:val="22"/>
        </w:rPr>
        <w:t>为北纬22°48′49.2407″、东经112°57′34.8916″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</w:t>
      </w:r>
      <w:r>
        <w:rPr>
          <w:rFonts w:ascii="Times New Roman" w:hAnsi="Times New Roman" w:eastAsia="仿宋_GB2312" w:cs="Times New Roman"/>
          <w:sz w:val="30"/>
          <w:szCs w:val="22"/>
        </w:rPr>
        <w:t>0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4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桥南边线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东北方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3.78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22°48′50.9158″、东经112°57′36.2388″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北跨过桥面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7.4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米后，</w:t>
      </w:r>
      <w:r>
        <w:rPr>
          <w:rFonts w:ascii="Times New Roman" w:hAnsi="Times New Roman" w:eastAsia="仿宋_GB2312" w:cs="Times New Roman"/>
          <w:sz w:val="30"/>
          <w:szCs w:val="22"/>
        </w:rPr>
        <w:t>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22°48′51.0413″、东经112°57′36.0188″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再沿桥北边线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南西南方</w:t>
      </w:r>
      <w:r>
        <w:rPr>
          <w:rFonts w:ascii="Times New Roman" w:hAnsi="Times New Roman" w:eastAsia="仿宋_GB2312" w:cs="Times New Roman"/>
          <w:sz w:val="30"/>
          <w:szCs w:val="22"/>
        </w:rPr>
        <w:t>向行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4.02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22°48′49.2109″、东经112°57′34.209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4.01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22°48′49.2543″、东经112°57′32.923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ascii="Times New Roman" w:hAnsi="Times New Roman" w:eastAsia="仿宋_GB2312" w:cs="Times New Roman"/>
          <w:sz w:val="30"/>
          <w:szCs w:val="22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，再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3.74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22°48′49.0289″、东经112°57′32.8596″</w:t>
      </w:r>
      <w:r>
        <w:rPr>
          <w:rFonts w:ascii="Times New Roman" w:hAnsi="Times New Roman" w:eastAsia="仿宋_GB2312" w:cs="Times New Roman"/>
          <w:sz w:val="30"/>
          <w:szCs w:val="22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</w:t>
      </w:r>
      <w:r>
        <w:rPr>
          <w:rFonts w:ascii="Times New Roman" w:hAnsi="Times New Roman" w:eastAsia="仿宋_GB2312" w:cs="Times New Roman"/>
          <w:sz w:val="30"/>
          <w:szCs w:val="22"/>
        </w:rPr>
        <w:t>0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5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号界桩点。该段边界线长度为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206.8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005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005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于小河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岸边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4.28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22°48′48.6707″、东经112°57′32.8216″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005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岸边水线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3.25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22°48′48.3203″、东经112°57′32.323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沿</w:t>
      </w:r>
      <w:r>
        <w:rPr>
          <w:rFonts w:ascii="Times New Roman" w:hAnsi="Times New Roman" w:eastAsia="仿宋_GB2312" w:cs="Times New Roman"/>
          <w:sz w:val="30"/>
          <w:szCs w:val="22"/>
        </w:rPr>
        <w:t>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边界006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37.6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006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006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位于小河西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岸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eastAsia="zh-CN"/>
        </w:rPr>
        <w:t>边树下水中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（界桩设置在定标点南方向1.7米处的岸边）</w:t>
      </w:r>
      <w:r>
        <w:rPr>
          <w:rFonts w:ascii="Times New Roman" w:hAnsi="Times New Roman" w:eastAsia="仿宋_GB2312" w:cs="Times New Roman"/>
          <w:sz w:val="30"/>
          <w:szCs w:val="22"/>
        </w:rPr>
        <w:t>，高程为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3.41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22°48′48.4606″、东经112°57′31.7186″。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006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跨过水面线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4.53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22°48′49.349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″、东经112°57′31.7109″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3.76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22°48′49.5699″、东经112°57′32.1723″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4.04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22°48′53.2477″、东经112°57′29.6341″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边界007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2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5.7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007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</w:t>
      </w:r>
      <w:r>
        <w:rPr>
          <w:rFonts w:ascii="Times New Roman" w:hAnsi="Times New Roman" w:eastAsia="仿宋_GB2312" w:cs="Times New Roman"/>
          <w:sz w:val="30"/>
          <w:szCs w:val="22"/>
        </w:rPr>
        <w:t>0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7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位于小河西岸边，高程为-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4.50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22°48′54.3307″、东经112°57′28.8682″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</w:t>
      </w:r>
      <w:r>
        <w:rPr>
          <w:rFonts w:ascii="Times New Roman" w:hAnsi="Times New Roman" w:eastAsia="仿宋_GB2312" w:cs="Times New Roman"/>
          <w:sz w:val="30"/>
          <w:szCs w:val="22"/>
        </w:rPr>
        <w:t>0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7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3.87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米高程点</w:t>
      </w:r>
      <w:r>
        <w:rPr>
          <w:rFonts w:ascii="Times New Roman" w:hAnsi="Times New Roman" w:eastAsia="仿宋_GB2312" w:cs="Times New Roman"/>
          <w:sz w:val="30"/>
          <w:szCs w:val="22"/>
        </w:rPr>
        <w:t>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22°48′54.8765″、东经112°57′28.5784″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、堤坝东则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4.03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米高程点</w:t>
      </w:r>
      <w:r>
        <w:rPr>
          <w:rFonts w:ascii="Times New Roman" w:hAnsi="Times New Roman" w:eastAsia="仿宋_GB2312" w:cs="Times New Roman"/>
          <w:sz w:val="30"/>
          <w:szCs w:val="22"/>
        </w:rPr>
        <w:t>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22°49′0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.2744″、东经112°57′26.1195″</w:t>
      </w:r>
      <w:r>
        <w:rPr>
          <w:rFonts w:ascii="Times New Roman" w:hAnsi="Times New Roman" w:eastAsia="仿宋_GB2312" w:cs="Times New Roman"/>
          <w:sz w:val="30"/>
          <w:szCs w:val="22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，再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桥南侧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东东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4.36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米高程点</w:t>
      </w:r>
      <w:r>
        <w:rPr>
          <w:rFonts w:ascii="Times New Roman" w:hAnsi="Times New Roman" w:eastAsia="仿宋_GB2312" w:cs="Times New Roman"/>
          <w:sz w:val="30"/>
          <w:szCs w:val="22"/>
        </w:rPr>
        <w:t>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22°49′0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.6011″、东经112°57′26.3883″</w:t>
      </w:r>
      <w:r>
        <w:rPr>
          <w:rFonts w:ascii="Times New Roman" w:hAnsi="Times New Roman" w:eastAsia="仿宋_GB2312" w:cs="Times New Roman"/>
          <w:sz w:val="30"/>
          <w:szCs w:val="22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，再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桥面侧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4.49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米高程点</w:t>
      </w:r>
      <w:r>
        <w:rPr>
          <w:rFonts w:ascii="Times New Roman" w:hAnsi="Times New Roman" w:eastAsia="仿宋_GB2312" w:cs="Times New Roman"/>
          <w:sz w:val="30"/>
          <w:szCs w:val="22"/>
        </w:rPr>
        <w:t>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22°49′0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.7309″、东经112°57′26.2726″</w:t>
      </w:r>
      <w:r>
        <w:rPr>
          <w:rFonts w:ascii="Times New Roman" w:hAnsi="Times New Roman" w:eastAsia="仿宋_GB2312" w:cs="Times New Roman"/>
          <w:sz w:val="30"/>
          <w:szCs w:val="22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，再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桥北侧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西西南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4.39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米高程点</w:t>
      </w:r>
      <w:r>
        <w:rPr>
          <w:rFonts w:ascii="Times New Roman" w:hAnsi="Times New Roman" w:eastAsia="仿宋_GB2312" w:cs="Times New Roman"/>
          <w:sz w:val="30"/>
          <w:szCs w:val="22"/>
        </w:rPr>
        <w:t>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22°49′0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.6497″、东经112°57′26.1063″</w:t>
      </w:r>
      <w:r>
        <w:rPr>
          <w:rFonts w:ascii="Times New Roman" w:hAnsi="Times New Roman" w:eastAsia="仿宋_GB2312" w:cs="Times New Roman"/>
          <w:sz w:val="30"/>
          <w:szCs w:val="22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，再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4.29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米高程点</w:t>
      </w:r>
      <w:r>
        <w:rPr>
          <w:rFonts w:ascii="Times New Roman" w:hAnsi="Times New Roman" w:eastAsia="仿宋_GB2312" w:cs="Times New Roman"/>
          <w:sz w:val="30"/>
          <w:szCs w:val="22"/>
        </w:rPr>
        <w:t>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22°49′0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.6885″、东经112°57′25.706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ascii="Times New Roman" w:hAnsi="Times New Roman" w:eastAsia="仿宋_GB2312" w:cs="Times New Roman"/>
          <w:sz w:val="30"/>
          <w:szCs w:val="22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，再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北西北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3.84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米高程点</w:t>
      </w:r>
      <w:r>
        <w:rPr>
          <w:rFonts w:ascii="Times New Roman" w:hAnsi="Times New Roman" w:eastAsia="仿宋_GB2312" w:cs="Times New Roman"/>
          <w:sz w:val="30"/>
          <w:szCs w:val="22"/>
        </w:rPr>
        <w:t>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8.2183″、东经112°57′18.7508″</w:t>
      </w:r>
      <w:r>
        <w:rPr>
          <w:rFonts w:ascii="Times New Roman" w:hAnsi="Times New Roman" w:eastAsia="仿宋_GB2312" w:cs="Times New Roman"/>
          <w:sz w:val="30"/>
          <w:szCs w:val="22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</w:t>
      </w:r>
      <w:r>
        <w:rPr>
          <w:rFonts w:ascii="Times New Roman" w:hAnsi="Times New Roman" w:eastAsia="仿宋_GB2312" w:cs="Times New Roman"/>
          <w:sz w:val="30"/>
          <w:szCs w:val="22"/>
        </w:rPr>
        <w:t>0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8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号界桩点。该段边界线长度为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665.4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008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008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位于小河西岸边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水中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（界桩设置在定标点南方向2.4米处的岸边）</w:t>
      </w:r>
      <w:r>
        <w:rPr>
          <w:rFonts w:ascii="Times New Roman" w:hAnsi="Times New Roman" w:eastAsia="仿宋_GB2312" w:cs="Times New Roman"/>
          <w:sz w:val="30"/>
          <w:szCs w:val="22"/>
        </w:rPr>
        <w:t>，高程为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2.53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</w:t>
      </w:r>
      <w:r>
        <w:rPr>
          <w:rFonts w:hint="default" w:ascii="Times New Roman" w:hAnsi="Times New Roman" w:eastAsia="仿宋_GB2312" w:cs="Times New Roman"/>
          <w:sz w:val="30"/>
          <w:szCs w:val="22"/>
        </w:rPr>
        <w:t>纬22°49′08.6395″、东经112°57′17.9952″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008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2.03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5.6618″、东经112°57′13.2141″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南东南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2.73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5.4249″、东经112°57′13.34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边界009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194.7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009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009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岸边，高程为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3.38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22°49′5.3545″、东经112°57′13.2434″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009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1.95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5.4249″、东经112°57′13.0199″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3.72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4.3385″、东经112°57′11.9335″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南东南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3.66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3.3962″、东经112°57′12.6342″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4.02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3.0945″、东经112°57′12.2719″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4.05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3.8352″、东经112°57′11.3624″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22°48′57.1319″、东经112°57′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4.5517″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22°48′56.5122″、东经112°57′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5.1968″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5.45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22°48′58.0972″、东经112°56′58.9728″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5.44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22°48′57.7338″、东经112°56′58.6824″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边界010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878.8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010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010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岸边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水中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（界桩设置在定标点东南方向1.8米处的岸边）</w:t>
      </w:r>
      <w:r>
        <w:rPr>
          <w:rFonts w:ascii="Times New Roman" w:hAnsi="Times New Roman" w:eastAsia="仿宋_GB2312" w:cs="Times New Roman"/>
          <w:sz w:val="30"/>
          <w:szCs w:val="22"/>
        </w:rPr>
        <w:t>，高程为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3.25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22°48′57.3506″、东经112°56′58.1460″。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010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3.58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22°48′46.9341″、东经112°57′0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.6487″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4.31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22°48′47.2057″、东经112°57′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1.6597″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011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号界桩点。该段边界线长度为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40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9.8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011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011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位于小河北岸边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水中（界桩设置在定标点北方向0.9米处的岸边）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3.59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22°48′47.3044″</w:t>
      </w:r>
      <w:r>
        <w:rPr>
          <w:rFonts w:ascii="Times New Roman" w:hAnsi="Times New Roman" w:eastAsia="仿宋_GB2312" w:cs="Times New Roman"/>
          <w:sz w:val="30"/>
          <w:szCs w:val="22"/>
        </w:rPr>
        <w:t>、东经</w:t>
      </w:r>
      <w:r>
        <w:rPr>
          <w:rFonts w:hint="default" w:ascii="Times New Roman" w:hAnsi="Times New Roman" w:eastAsia="仿宋_GB2312" w:cs="Times New Roman"/>
          <w:sz w:val="30"/>
          <w:szCs w:val="22"/>
        </w:rPr>
        <w:t>112°57′02.0658″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011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南方</w:t>
      </w:r>
      <w:r>
        <w:rPr>
          <w:rFonts w:ascii="Times New Roman" w:hAnsi="Times New Roman" w:eastAsia="仿宋_GB2312" w:cs="Times New Roman"/>
          <w:sz w:val="30"/>
          <w:szCs w:val="22"/>
        </w:rPr>
        <w:t>向行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5.03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22°48′46.6497″、东经112°57′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2.2519″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4.15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22°48′46.8561″、东经112°56′59.7754″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边界012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边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2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0.6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012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012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小河西岸水中（界桩设置在定标点西北方向2.0米处的小河岸边）</w:t>
      </w:r>
      <w:r>
        <w:rPr>
          <w:rFonts w:ascii="Times New Roman" w:hAnsi="Times New Roman" w:eastAsia="仿宋_GB2312" w:cs="Times New Roman"/>
          <w:sz w:val="30"/>
          <w:szCs w:val="22"/>
        </w:rPr>
        <w:t>，高程为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4.05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22°48′48.3824″、东经112°56′58.567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012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2.60</w:t>
      </w:r>
      <w:r>
        <w:rPr>
          <w:rFonts w:ascii="Times New Roman" w:hAnsi="Times New Roman" w:eastAsia="仿宋_GB2312" w:cs="Times New Roman"/>
          <w:sz w:val="30"/>
          <w:szCs w:val="22"/>
        </w:rPr>
        <w:t>米米高程点（地理坐标为北纬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22°48′54.1874″、东经112°56′59.5605″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2.54</w:t>
      </w:r>
      <w:r>
        <w:rPr>
          <w:rFonts w:ascii="Times New Roman" w:hAnsi="Times New Roman" w:eastAsia="仿宋_GB2312" w:cs="Times New Roman"/>
          <w:sz w:val="30"/>
          <w:szCs w:val="22"/>
        </w:rPr>
        <w:t>米米高程点（地理坐标为北纬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22°48′57.5122″、东经112°56′57.5091″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边界013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305.9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013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013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位于小河西岸边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-5.0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22°48′57.5218″、东经112°56′57.3993″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013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1.95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22°48′57.351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″、东经112°56′56.7931″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水面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1.92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22°48′57.4898″、东经22°48′57.4898″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北东北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1.90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22°48′57.851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″、东经112°56′56.9083″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西西北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1.64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22°48′58.8023″、东经112°56′54.125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1.93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22°48′57.5577″、东经112°56′53.2332″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</w:t>
      </w:r>
      <w:r>
        <w:rPr>
          <w:rFonts w:ascii="Times New Roman" w:hAnsi="Times New Roman" w:eastAsia="仿宋_GB2312" w:cs="Times New Roman"/>
          <w:sz w:val="30"/>
          <w:szCs w:val="22"/>
        </w:rPr>
        <w:t>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2.29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22°48′56.1812″、东经112°56′52.6033″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边界014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546.7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014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014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位于距离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河东岸边水中（界桩设置在定标点东北方向2.8米处的岸边）</w:t>
      </w:r>
      <w:r>
        <w:rPr>
          <w:rFonts w:ascii="Times New Roman" w:hAnsi="Times New Roman" w:eastAsia="仿宋_GB2312" w:cs="Times New Roman"/>
          <w:sz w:val="30"/>
          <w:szCs w:val="22"/>
        </w:rPr>
        <w:t>，高程为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3.65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22</w:t>
      </w:r>
      <w:r>
        <w:rPr>
          <w:rFonts w:hint="default" w:ascii="Times New Roman" w:hAnsi="Times New Roman" w:eastAsia="仿宋_GB2312" w:cs="Times New Roman"/>
          <w:sz w:val="30"/>
          <w:szCs w:val="22"/>
        </w:rPr>
        <w:t>°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48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′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55.5327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ascii="Times New Roman" w:hAnsi="Times New Roman" w:eastAsia="仿宋_GB2312" w:cs="Times New Roman"/>
          <w:sz w:val="30"/>
          <w:szCs w:val="22"/>
        </w:rPr>
        <w:t>、东经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112</w:t>
      </w:r>
      <w:r>
        <w:rPr>
          <w:rFonts w:hint="default" w:ascii="Times New Roman" w:hAnsi="Times New Roman" w:eastAsia="仿宋_GB2312" w:cs="Times New Roman"/>
          <w:sz w:val="30"/>
          <w:szCs w:val="22"/>
        </w:rPr>
        <w:t>°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56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′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52.9011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014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东东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2.19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22°48′55.0564″、东经112°56′54.6101″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2.41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22°48′52.2406″、东经112°56′55.7119″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水面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2.42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22°48′52.051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″、东经112°56′55.529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2.25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22°48′54.8499″、东经112°56′54.1432″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2.47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22°48′54.9627″、东经112°56′53.361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2.89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22°48′53.4583″、东经112°56′52.4514″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2.77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22°48′47.6013″、东经112°56′51.8279″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东东南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2.43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22°48′47.1693″、东经112°56′52.5176″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3.08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22°48′45.6023″、东经112°56′48.5531″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2.86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22°48′44.569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″、东经112°56′45.2887″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边界015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93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.2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015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015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位于小河东岸边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水中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（界桩设置在定标点东南方向2.0米处的岸边），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3.82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米，地理坐标为北纬22°48′41.8641″、东经112°56′42.3138″。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015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-3.18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22</w:t>
      </w:r>
      <w:r>
        <w:rPr>
          <w:rFonts w:hint="default" w:ascii="Times New Roman" w:hAnsi="Times New Roman" w:eastAsia="仿宋_GB2312" w:cs="Times New Roman"/>
          <w:sz w:val="30"/>
          <w:szCs w:val="22"/>
        </w:rPr>
        <w:t>°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48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′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40.4903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ascii="Times New Roman" w:hAnsi="Times New Roman" w:eastAsia="仿宋_GB2312" w:cs="Times New Roman"/>
          <w:sz w:val="30"/>
          <w:szCs w:val="22"/>
        </w:rPr>
        <w:t>、东经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112</w:t>
      </w:r>
      <w:r>
        <w:rPr>
          <w:rFonts w:hint="default" w:ascii="Times New Roman" w:hAnsi="Times New Roman" w:eastAsia="仿宋_GB2312" w:cs="Times New Roman"/>
          <w:sz w:val="30"/>
          <w:szCs w:val="22"/>
        </w:rPr>
        <w:t>°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56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′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43.3244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-2.75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22°48′40.3337″、东经112°56′43.1749″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边界016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64.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016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016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位于小河南岸边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水中（界桩设置在定标点南方向1.9米处的岸边）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米，地理坐标为北纬22°48′40.2011″、东经112°56′43.0121″。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016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3.16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22°48′54.3481″、东经112°56′25.1006″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公路路基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2.08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22°48′54.2673″、东经112°56′24.79″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边界017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706.6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017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017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位于小河西岸边，高程为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1.74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22°48′54.2366″、东经112°56′24.4067″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017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-1.75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22°48′58.1152″、东经112°56′21.1722″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边界018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292.4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018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018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小河西岸边、水泥路旁边，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2.63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22°49′01.6274″、东经112°56′17.9705″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018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3.24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7.5707″、东经112°56′12.1449″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2.91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6.5308″、东经112°56′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7.4871″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边界019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4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61.7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019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019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位于小河南岸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水中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（界桩设置在定标点南方向1.9米处的岸边）</w:t>
      </w:r>
      <w:r>
        <w:rPr>
          <w:rFonts w:ascii="Times New Roman" w:hAnsi="Times New Roman" w:eastAsia="仿宋_GB2312" w:cs="Times New Roman"/>
          <w:sz w:val="30"/>
          <w:szCs w:val="22"/>
        </w:rPr>
        <w:t>，高程为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4.83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米，地理坐标为北纬22°49′05.5100″、东经112°56′05.7123″。</w:t>
      </w: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019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2.26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shd w:val="clear"/>
        </w:rPr>
        <w:t>22°48′53.4879″、东经112°56′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  <w:shd w:val="clear"/>
        </w:rPr>
        <w:t>1.2889″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边界020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边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62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6.4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米。</w:t>
      </w: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020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020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位于小河南岸边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水中（界桩设置在定标点南东南方向0.9米处的岸边）</w:t>
      </w:r>
      <w:r>
        <w:rPr>
          <w:rFonts w:ascii="Times New Roman" w:hAnsi="Times New Roman" w:eastAsia="仿宋_GB2312" w:cs="Times New Roman"/>
          <w:sz w:val="30"/>
          <w:szCs w:val="22"/>
        </w:rPr>
        <w:t>，高程为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4.24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22°48′47.1592″、东经112°55′57.2901″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020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1.62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22°48′49.2213″、东经112°55′49.6946″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边界021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57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9.9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021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021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位于小河西岸边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水中（界桩设置在定标点北西北方向0.9米处的岸边），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4.66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22°48′55.9479″、东经112°55′40.4046″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021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3.63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7.1636″、东经112°55′44.5099″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4.35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7.7729″、东经112°55′46.5161″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边界022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4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59.4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022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022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位于小河边南岸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，高程为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4.83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22°49′7.9422″、东经112°55′46.4119″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022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2.49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7.4948″、东经112°55′42.4358″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边界023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2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08.6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023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023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-4.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41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8.0237″、东经112°55′39.3231″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023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4.16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8.9834″、东经112°55′39.474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4.50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9.3227″、东经112°55′44.0413″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4.63</w:t>
      </w:r>
      <w:r>
        <w:rPr>
          <w:rFonts w:ascii="Times New Roman" w:hAnsi="Times New Roman" w:eastAsia="仿宋_GB2312" w:cs="Times New Roman"/>
          <w:sz w:val="30"/>
          <w:szCs w:val="22"/>
        </w:rPr>
        <w:t>米米高程点（地理坐标为北纬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22°49′17.4634″、东经112°55′50.0479″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边界024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4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84.9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024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024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4.47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22°49′17.5319″、东经112°55′49.8100″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024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22°49′19.2626″、东经112°55′50.0017″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边界025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97.8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025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025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池塘岸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，高程为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4.09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22°49′19.6026″、东经112°55′49.8890″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025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3.77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22°49′19.3136″、东经112°55′48.2212″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3.96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22°49′19.7529″、东经112°55′47.7488″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边界026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110.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026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026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池塘南岸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eastAsia="zh-CN"/>
        </w:rPr>
        <w:t>边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，高程为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4.18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22°49′20.9800″、东经112°55′47.3127″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026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1.73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22°49′21.5751″、东经112°55′52.1512″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2.34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22°49′23.2964″、东经112°55′52.722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-3.55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22°49′27.2563″、东经112°56′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5.2664″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边界027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67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5.3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027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027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池塘边东南岸，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2.97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米，地理坐标为北纬22°49′29.9083″、东经112°56′07.0866″。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027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-2.73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22°49′32.7464″、东经112°56′5.0339″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边界028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16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028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028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位于池塘边东岸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2.7</w:t>
      </w:r>
      <w:r>
        <w:rPr>
          <w:rFonts w:ascii="Times New Roman" w:hAnsi="Times New Roman" w:eastAsia="仿宋_GB2312" w:cs="Times New Roman"/>
          <w:sz w:val="30"/>
          <w:szCs w:val="22"/>
        </w:rPr>
        <w:t>4米，地理坐标为北纬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22°49′34.5393″、东经112°56′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4.4420″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028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-2.74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22°49′34.7694″、东经112°56′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4.8988″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边界029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30.8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029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029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南岸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，高程为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-2.78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</w:t>
      </w:r>
      <w:r>
        <w:rPr>
          <w:rFonts w:hint="default" w:ascii="Times New Roman" w:hAnsi="Times New Roman" w:eastAsia="仿宋_GB2312" w:cs="Times New Roman"/>
          <w:sz w:val="30"/>
          <w:szCs w:val="22"/>
        </w:rPr>
        <w:t>纬22°49′34.8954″、东经112°56′5.4333″。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029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号界桩点起，沿池塘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-3.77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22°49′35.0344″、东经112°56′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8.6826″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沿池塘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-3.28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22°49′38.3676″、东经112°56′11.3862″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边界030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236.1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030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030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位于池塘边东岸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-2.87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</w:t>
      </w:r>
      <w:r>
        <w:rPr>
          <w:rFonts w:hint="default" w:ascii="Times New Roman" w:hAnsi="Times New Roman" w:eastAsia="仿宋_GB2312" w:cs="Times New Roman"/>
          <w:sz w:val="30"/>
          <w:szCs w:val="22"/>
        </w:rPr>
        <w:t>北纬22°49′38.6788″、东经112°56′11.3339″。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030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号界桩点起，沿池塘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-3.06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22°49′38.8453″、东经112°56′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9.8635″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路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边线大体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方向行，</w:t>
      </w:r>
      <w:r>
        <w:rPr>
          <w:rFonts w:ascii="Times New Roman" w:hAnsi="Times New Roman" w:eastAsia="仿宋_GB2312" w:cs="Times New Roman"/>
          <w:sz w:val="30"/>
          <w:szCs w:val="22"/>
        </w:rPr>
        <w:t>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1.83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22°49′43.2426″、东经112°56′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7.9926″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路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边线大体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方向行，</w:t>
      </w:r>
      <w:r>
        <w:rPr>
          <w:rFonts w:ascii="Times New Roman" w:hAnsi="Times New Roman" w:eastAsia="仿宋_GB2312" w:cs="Times New Roman"/>
          <w:sz w:val="30"/>
          <w:szCs w:val="22"/>
        </w:rPr>
        <w:t>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0.59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22°49′44.6652″、东经112°56′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6.3895″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路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边线大体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西西南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方向行，</w:t>
      </w:r>
      <w:r>
        <w:rPr>
          <w:rFonts w:ascii="Times New Roman" w:hAnsi="Times New Roman" w:eastAsia="仿宋_GB2312" w:cs="Times New Roman"/>
          <w:sz w:val="30"/>
          <w:szCs w:val="22"/>
        </w:rPr>
        <w:t>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2.05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22°49′41.5471″、东经112°56′0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.4584″</w:t>
      </w:r>
      <w:r>
        <w:rPr>
          <w:rFonts w:ascii="Times New Roman" w:hAnsi="Times New Roman" w:eastAsia="仿宋_GB2312" w:cs="Times New Roman"/>
          <w:sz w:val="30"/>
          <w:szCs w:val="22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花基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线大体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方向行，</w:t>
      </w:r>
      <w:r>
        <w:rPr>
          <w:rFonts w:ascii="Times New Roman" w:hAnsi="Times New Roman" w:eastAsia="仿宋_GB2312" w:cs="Times New Roman"/>
          <w:sz w:val="30"/>
          <w:szCs w:val="22"/>
        </w:rPr>
        <w:t>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2.68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</w:t>
      </w:r>
      <w:r>
        <w:rPr>
          <w:rFonts w:hint="default" w:ascii="Times New Roman" w:hAnsi="Times New Roman" w:eastAsia="仿宋_GB2312" w:cs="Times New Roman"/>
          <w:sz w:val="30"/>
          <w:szCs w:val="22"/>
        </w:rPr>
        <w:t>纬22°49′39.9739″、东经112°56′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0.1191″</w:t>
      </w:r>
      <w:r>
        <w:rPr>
          <w:rFonts w:ascii="Times New Roman" w:hAnsi="Times New Roman" w:eastAsia="仿宋_GB2312" w:cs="Times New Roman"/>
          <w:sz w:val="30"/>
          <w:szCs w:val="22"/>
        </w:rPr>
        <w:t>），至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边界031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573.2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031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031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位于池塘边西岸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路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2.79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</w:t>
      </w:r>
      <w:r>
        <w:rPr>
          <w:rFonts w:hint="default" w:ascii="Times New Roman" w:hAnsi="Times New Roman" w:eastAsia="仿宋_GB2312" w:cs="Times New Roman"/>
          <w:sz w:val="30"/>
          <w:szCs w:val="22"/>
        </w:rPr>
        <w:t>纬22°49′39.2042″、东经112°56′00.6462″。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031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停车场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旁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3.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米高程点（地理坐标为北纬22°49′38.9352″、东经112°56′00.0672″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边界032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3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8.9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032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032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位于停车场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旁</w:t>
      </w:r>
      <w:r>
        <w:rPr>
          <w:rFonts w:ascii="Times New Roman" w:hAnsi="Times New Roman" w:eastAsia="仿宋_GB2312" w:cs="Times New Roman"/>
          <w:sz w:val="30"/>
          <w:szCs w:val="22"/>
        </w:rPr>
        <w:t>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2.10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22°49′38.7075″、东经112°55′59.3811″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032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房屋旁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2.79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22°49′39.1781″、东经112°55′58.9619″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边界033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82.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033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033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位于房屋西南边的竹林内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2.18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22°49′38.9912″、东经112°55′56.7403″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033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房屋旁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-1.06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米高程点（地理坐标为北纬22°49′39.5112″、东经112°55′56.6508″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边界034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32.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034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034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房屋旁边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1.33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22°49′40.0219″、东经112°55′56.5941″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034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道路旁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1.98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22°49′39.7478″、东经112°55′55.5539″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边界035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5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4.5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035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035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位于公路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旁边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1.28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22°49′39.5882″、东经112°55′54.7836″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035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道路旁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-2.00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米高程点（地理坐标为北纬22°49′40.1160″、东经112°55′54.6744″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边界036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32.2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036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036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公路边水泥地上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（界桩设置在水泥公路旁边的泥地上），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1.22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22°49′40.6173″、东经112°55′54.5734″。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036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道路旁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1.67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22°49′40.931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″、东经112°55′58.0839″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边界037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16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.4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037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037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公路边水泥地上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（界桩设置在离定标点西南方向1.8米处的公路旁边），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2.08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22°49′41.9495″、东经112°55′59.9526″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037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水沟边、水泥路旁边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1.93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22°49′46.3771″、东经112°56′0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.2722″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边界038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202.8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038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038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位于池塘边上的菜园内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2.76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22°49′47.9332″、东经112°56′00.9747″。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038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水泥路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-0.38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米高程点（地理坐标为北纬22°49′47.8596″、东经112°56′01.5072″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边界039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30.7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pStyle w:val="2"/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039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039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位于房屋南边的菜园内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高程为-2.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0"/>
          <w:szCs w:val="22"/>
        </w:rPr>
        <w:t>7米，地理坐标为北</w:t>
      </w:r>
      <w:r>
        <w:rPr>
          <w:rFonts w:hint="default" w:ascii="Times New Roman" w:hAnsi="Times New Roman" w:eastAsia="仿宋_GB2312" w:cs="Times New Roman"/>
          <w:sz w:val="30"/>
          <w:szCs w:val="22"/>
        </w:rPr>
        <w:t>纬22°49′47.7945″、东经112°56′1.9906″。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039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房屋旁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0.51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22°49′47.8659″、东经112°56′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3.1112″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房屋旁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0.51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22°49′46.2132″、东经112°56′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3.2907″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边界040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12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040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040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镀锌方钢管，位于公路边，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0.46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</w:t>
      </w:r>
      <w:r>
        <w:rPr>
          <w:rFonts w:hint="default" w:ascii="Times New Roman" w:hAnsi="Times New Roman" w:eastAsia="仿宋_GB2312" w:cs="Times New Roman"/>
          <w:sz w:val="30"/>
          <w:szCs w:val="22"/>
        </w:rPr>
        <w:t>纬22°49′45.2875″、东经112°56′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2.5413″。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040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房屋旁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0.60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22°49′45.3935″、东经112°56′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3.8083″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边界041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5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6.2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041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041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房屋旁边硬底化的排水沟里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（界桩设置在定标点东南方向1.4米处的花池内），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0.56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</w:t>
      </w:r>
      <w:r>
        <w:rPr>
          <w:rFonts w:hint="default" w:ascii="Times New Roman" w:hAnsi="Times New Roman" w:eastAsia="仿宋_GB2312" w:cs="Times New Roman"/>
          <w:sz w:val="30"/>
          <w:szCs w:val="22"/>
        </w:rPr>
        <w:t>纬22°49′45.4451″、东经112°56′04.2027″。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041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房屋旁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0.49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米高程点（地理坐标为北纬22°49′45.0264″、东经112°56′04.2360″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边界042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2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042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042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位于房屋南边的空地上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1.0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3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22°49′44.5133″、东经112°56′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4.2924″。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042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房屋旁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-0.67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米高程点（地理坐标为北纬22°49′45.0727″、东经112°56′06.8481″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-1.38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22°49′43.766″、东经112°56′7.8277″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边界043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55.8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043</w:t>
      </w:r>
      <w:r>
        <w:rPr>
          <w:rFonts w:ascii="Times New Roman" w:hAnsi="Times New Roman" w:eastAsia="仿宋_GB2312" w:cs="Times New Roman"/>
          <w:sz w:val="30"/>
          <w:szCs w:val="22"/>
        </w:rPr>
        <w:t>号界桩点为界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碑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043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石材</w:t>
      </w:r>
      <w:r>
        <w:rPr>
          <w:rFonts w:ascii="Times New Roman" w:hAnsi="Times New Roman" w:eastAsia="仿宋_GB2312" w:cs="Times New Roman"/>
          <w:sz w:val="30"/>
          <w:szCs w:val="22"/>
        </w:rPr>
        <w:t>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道路旁边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2.24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22°49′43.2281″、东经112°56′08.1191″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043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路边线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-2.05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22°49′39.022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9.789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边界044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232.5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044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044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位于池塘边南岸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2.82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22°49′38.6922″、</w:t>
      </w:r>
      <w:r>
        <w:rPr>
          <w:rFonts w:ascii="Times New Roman" w:hAnsi="Times New Roman" w:eastAsia="仿宋_GB2312" w:cs="Times New Roman"/>
          <w:sz w:val="30"/>
          <w:szCs w:val="22"/>
        </w:rPr>
        <w:t>东经112°56′11.6731″。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044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水泥路边线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-3.26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22°49′34.734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8.5717″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边界045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27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.1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045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045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</w:t>
      </w:r>
      <w:r>
        <w:rPr>
          <w:rFonts w:ascii="Times New Roman" w:hAnsi="Times New Roman" w:eastAsia="仿宋_GB2312" w:cs="Times New Roman"/>
          <w:sz w:val="30"/>
          <w:szCs w:val="22"/>
        </w:rPr>
        <w:t>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3.1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22°49′34.3709″、东经112°56′04.6083″。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045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道路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-4.11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22°49′29.9255″、东经112°56′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7.2799″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道路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-2.51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22°49′26.8681″、东经112°56′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5.0214″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边界046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30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.7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046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046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道路旁边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2.66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</w:t>
      </w:r>
      <w:r>
        <w:rPr>
          <w:rFonts w:hint="default" w:ascii="Times New Roman" w:hAnsi="Times New Roman" w:eastAsia="仿宋_GB2312" w:cs="Times New Roman"/>
          <w:sz w:val="30"/>
          <w:szCs w:val="22"/>
        </w:rPr>
        <w:t>纬22°49′26.4724″、东经112°56′04.3879″。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046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-3.86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北纬</w:t>
      </w:r>
      <w:r>
        <w:rPr>
          <w:rFonts w:ascii="Times New Roman" w:hAnsi="Times New Roman" w:eastAsia="仿宋_GB2312" w:cs="Times New Roman"/>
          <w:sz w:val="30"/>
          <w:szCs w:val="22"/>
        </w:rPr>
        <w:t>22°49′25.9320″、东经112°56′05.0172″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边界047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54.8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047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047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位于池塘边北岸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3.53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22°49′25.3815″、东经112°56′05.8845″。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047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道路线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3.36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北纬</w:t>
      </w:r>
      <w:r>
        <w:rPr>
          <w:rFonts w:ascii="Times New Roman" w:hAnsi="Times New Roman" w:eastAsia="仿宋_GB2312" w:cs="Times New Roman"/>
          <w:sz w:val="30"/>
          <w:szCs w:val="22"/>
        </w:rPr>
        <w:t>22°49′26.0004″、东经112°56′06.3816″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边界048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4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.0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048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048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位于池塘边南岸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3.1</w:t>
      </w:r>
      <w:r>
        <w:rPr>
          <w:rFonts w:ascii="Times New Roman" w:hAnsi="Times New Roman" w:eastAsia="仿宋_GB2312" w:cs="Times New Roman"/>
          <w:sz w:val="30"/>
          <w:szCs w:val="22"/>
        </w:rPr>
        <w:t>1米，地理坐标为北纬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22°49′26.5515″、东经112°56′06.9435″。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048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道路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旁边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南东南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-3.47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22°49′24.7297″、东经112°56′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9.8918″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道路线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边界049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139.4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049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049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道路东侧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1.79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22°49′25.7676″、东经112°56′10.5558″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049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道路线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-3.46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22°49′25.9703″、东经112°56′11.2811″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-4.58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hint="default" w:ascii="Times New Roman" w:hAnsi="Times New Roman" w:eastAsia="仿宋_GB2312" w:cs="Times New Roman"/>
          <w:sz w:val="30"/>
          <w:szCs w:val="22"/>
        </w:rPr>
        <w:t>纬22°49′23.2839″、东经112°56′15.4089″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边界050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290.9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050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050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小河北岸边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4.62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22°49′20.9032″、东经112°56′18.7607″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050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小河北岸边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-3.95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22°49′21.2141″、东经112°56′25.4673″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边界051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2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97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.9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051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051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小河北岸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4.17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22°49′21.0517″、东经112°56′28.9911″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051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小河北岸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-3.85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22°49′26.7019″、东经112°56′35.5849″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边界052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328.6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052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052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小河北岸边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4.46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22°49′26.5300″、东经112°56′38.0349″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052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小河北岸边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-2.53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22°49′36.6027″、东经112°56′56.9511″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2.99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22°49′11.1736″、东经112°57′16.7745″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边界053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678.1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053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053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位于小河东岸边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水中（界桩设置在定标点东北方向2.5米处的岸边），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-4.04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22°49′10.1576″、东经112°57′17.8658″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053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南东南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-2.72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22°49′0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.6091″、东经112°57′27.1236″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边界054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793.6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054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054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位于小河东岸边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4.48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22°48′51.0760″、东经112°57′36.4751″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054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南东南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3.27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22°48′28.4114″、东经112°57′57.0744″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边界001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12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03.6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055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055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</w:t>
      </w:r>
      <w:r>
        <w:rPr>
          <w:rFonts w:ascii="Times New Roman" w:hAnsi="Times New Roman" w:eastAsia="仿宋_GB2312" w:cs="Times New Roman"/>
          <w:sz w:val="30"/>
          <w:szCs w:val="22"/>
        </w:rPr>
        <w:t>岸边，高程为-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3.48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</w:t>
      </w:r>
      <w:r>
        <w:rPr>
          <w:rFonts w:hint="default" w:ascii="Times New Roman" w:hAnsi="Times New Roman" w:eastAsia="仿宋_GB2312" w:cs="Times New Roman"/>
          <w:sz w:val="30"/>
          <w:szCs w:val="22"/>
        </w:rPr>
        <w:t>纬22°49′09.0272″、东经112°56′08.5948″。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055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池塘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4.06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9.4568″、东经112°56′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9.0747″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边界056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11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.5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056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056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</w:t>
      </w:r>
      <w:r>
        <w:rPr>
          <w:rFonts w:ascii="Times New Roman" w:hAnsi="Times New Roman" w:eastAsia="仿宋_GB2312" w:cs="Times New Roman"/>
          <w:sz w:val="30"/>
          <w:szCs w:val="22"/>
        </w:rPr>
        <w:t>边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水中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（界桩设置在定标点东北方向1.9米处的岸边）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3.30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米，地理坐标为北纬22°49′12.3737″、东经112°56′09.6273″。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056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22°49′12.6637″、东经112°56′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8.7841″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边界057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4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057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057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</w:t>
      </w:r>
      <w:r>
        <w:rPr>
          <w:rFonts w:ascii="Times New Roman" w:hAnsi="Times New Roman" w:eastAsia="仿宋_GB2312" w:cs="Times New Roman"/>
          <w:sz w:val="30"/>
          <w:szCs w:val="22"/>
        </w:rPr>
        <w:t>边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水中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（界桩设置在定标点东北方向2.0米处的岸边），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3.36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米，地理坐标为北纬22°49′13.3864″、东经112°56′08.7771″。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057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-3.08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米高程点（地理坐标为北纬22°49′13.7280″、东经112°56′08.1996″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边界058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5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.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058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058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3.31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22°49′13.9264″、东经112°56′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6.9733″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058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3.76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22°49′14.5349″、东经112°56′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6.9558″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3.36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22°49′14.4777″、东经112°56′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7.1144″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边界059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27.6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059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059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</w:t>
      </w:r>
      <w:r>
        <w:rPr>
          <w:rFonts w:ascii="Times New Roman" w:hAnsi="Times New Roman" w:eastAsia="仿宋_GB2312" w:cs="Times New Roman"/>
          <w:sz w:val="30"/>
          <w:szCs w:val="22"/>
        </w:rPr>
        <w:t>岸边，高程为-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3.30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22°49′14.4853″、东经112°56′07.2585″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界线自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059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号界桩点起，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-2.70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米高程点（地理坐标为北纬22°49′14.3076″、东经112°56′07.5912″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边界060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28.5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060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060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位于池塘南岸边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水中（界桩设置在定标点南东南方向2.0米处的岸边），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2.76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米，地理坐标为北纬22°49′14.1775″、东经112°56′08.1357″。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060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3.74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22°49′15.3821″、东经112°56′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8.5345″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跨过水面线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3.64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22°49′15.6286″、东经112°56′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7.7765″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3.0米，</w:t>
      </w:r>
      <w:r>
        <w:rPr>
          <w:rFonts w:ascii="Times New Roman" w:hAnsi="Times New Roman" w:eastAsia="仿宋_GB2312" w:cs="Times New Roman"/>
          <w:sz w:val="30"/>
          <w:szCs w:val="22"/>
        </w:rPr>
        <w:t>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边界061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6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.5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061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061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</w:t>
      </w:r>
      <w:r>
        <w:rPr>
          <w:rFonts w:ascii="Times New Roman" w:hAnsi="Times New Roman" w:eastAsia="仿宋_GB2312" w:cs="Times New Roman"/>
          <w:sz w:val="30"/>
          <w:szCs w:val="22"/>
        </w:rPr>
        <w:t>岸边，高程为-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2.45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22°49′15.7251″、东经112°56′07.7979″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061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-2.74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米高程点（地理坐标为北纬22°49′17.6448″、东经112°56′08.2284″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边界062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10.8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062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062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</w:t>
      </w:r>
      <w:r>
        <w:rPr>
          <w:rFonts w:ascii="Times New Roman" w:hAnsi="Times New Roman" w:eastAsia="仿宋_GB2312" w:cs="Times New Roman"/>
          <w:sz w:val="30"/>
          <w:szCs w:val="22"/>
        </w:rPr>
        <w:t>岸边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、道路旁边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2.77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22°49′19.2723″、东经112°56′08.4810″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062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2.87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22°49′19.5807″、东经112°56′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8.5125″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2.90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22°49′19.3735″、东经112°56′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9.7675″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南、东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3.05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22°49′18.6708″、东经112°56′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9.9771″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边界063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98.8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063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063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位于小河南岸边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水中（界桩设置在定标点南东南方向2.4米处的岸边），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3.94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米，地理坐标为北纬22°49′18.5665″、东经112°56′10.9141″。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063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号界桩点起，沿小河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3.77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22°49′20.1794″、东经112°56′11.5925″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沿小河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3.35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22°49′20.2846″、东经112°56′11.7898″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边界064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15.6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064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064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位于小河南岸边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-4.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34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22°49′19.376″、东经112°56′13.3097″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064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号界桩点起，沿小河南岸边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、池塘岸边线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2.94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22°49′18.8229″、东经112°56′14.4362″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边界065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96.3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065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065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位于池塘边东岸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4.49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22°49′17.0335″、东经112°56′15.0842″。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065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2.58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米高程点（地理坐标为北纬22°49′14.5884″、东经112°56′14.1936″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边界066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160.3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066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066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位于池塘边东岸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4.48</w:t>
      </w:r>
      <w:r>
        <w:rPr>
          <w:rFonts w:ascii="Times New Roman" w:hAnsi="Times New Roman" w:eastAsia="仿宋_GB2312" w:cs="Times New Roman"/>
          <w:sz w:val="30"/>
          <w:szCs w:val="22"/>
        </w:rPr>
        <w:t>米米，地理坐标为北纬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22°49′12.0433″、东经112°56′13.5406″。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066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-3.52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米高程点（地理坐标为北纬22°49′12.0000″、东经112°56′13.7544″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边界067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12.9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067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067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位于池塘西岸边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4.41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22°49′11.9617″、东经112°56′13.9851″。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067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2.26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22°49′13.6712″、东经112°56′14.6254″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1.73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22°49′13.3719″、东经112°56′15.391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2.11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22°49′12.8845″、东经112°56′15.3702″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边界068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116.9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068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068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</w:t>
      </w:r>
      <w:r>
        <w:rPr>
          <w:rFonts w:ascii="Times New Roman" w:hAnsi="Times New Roman" w:eastAsia="仿宋_GB2312" w:cs="Times New Roman"/>
          <w:sz w:val="30"/>
          <w:szCs w:val="22"/>
        </w:rPr>
        <w:t>岸边，高程为-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3.35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22°49′12.2288″、东经112°56′15.1849″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068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路过池塘路基线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-2.52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22°49′12.1651″、东经112°56′15.5102″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边界069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16.9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069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069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位于池塘边西岸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3.39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</w:t>
      </w:r>
      <w:r>
        <w:rPr>
          <w:rFonts w:hint="default" w:ascii="Times New Roman" w:hAnsi="Times New Roman" w:eastAsia="仿宋_GB2312" w:cs="Times New Roman"/>
          <w:sz w:val="30"/>
          <w:szCs w:val="22"/>
        </w:rPr>
        <w:t>纬22°49′12.1621″、东经112°56′15.7768″。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069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1.84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22°49′16.0301″、东经112°56′17.6444″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边界070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49.2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070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070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</w:t>
      </w:r>
      <w:r>
        <w:rPr>
          <w:rFonts w:ascii="Times New Roman" w:hAnsi="Times New Roman" w:eastAsia="仿宋_GB2312" w:cs="Times New Roman"/>
          <w:sz w:val="30"/>
          <w:szCs w:val="22"/>
        </w:rPr>
        <w:t>岸边，高程为-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2.63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22°49′15.899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″、东经112°56′18.0214″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070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-2.21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22°49′16.5586″、东经112°56′18.6098″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边界071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45.6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071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071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小河西</w:t>
      </w:r>
      <w:r>
        <w:rPr>
          <w:rFonts w:ascii="Times New Roman" w:hAnsi="Times New Roman" w:eastAsia="仿宋_GB2312" w:cs="Times New Roman"/>
          <w:sz w:val="30"/>
          <w:szCs w:val="22"/>
        </w:rPr>
        <w:t>岸边，高程为-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2.81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22°49′17.0386″、东经112°56′19.0502″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071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号界桩点起，沿小河岸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3.98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22°49′17.1112″、东经112°56′19.1189″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沿小河岸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南东南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2.59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22°49′15.1898″、东经112°56′20.2531″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沿小河岸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1.87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22°49′13.6307″、东经112°56′19.9208″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边界072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200.8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072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072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小河北岸边、池塘岸边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4.22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22°49′11.7991″、东经112°56′17.9978″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072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号界桩点起，沿小河岸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4.03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8.7338″、东经112°56′14.864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，沿小河岸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4.24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9.3911″、东经112°56′13.997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边界073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192.6</w:t>
      </w:r>
    </w:p>
    <w:p>
      <w:pPr>
        <w:spacing w:line="560" w:lineRule="exact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073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073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小河北岸边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3.93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22°49′09.5423″、东经112°56′13.4270″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073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号界桩点起，沿小河岸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4.20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9.0231″、东经112°56′13.2371″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沿小河岸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4.15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8.4229″、东经112°56′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8.7077″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路过路基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4.15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8.5783″、东经112°56′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8.5835″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边界055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171.9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074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074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小河南岸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2.47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9.2336″、东经112°56′05.2235″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074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3.75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9.1613″、东经112°56′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4.7194″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），再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3.47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8.433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4.9696″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），再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7.998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4.2262″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），再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4.38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22°49′10.1286″、东经112°56′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1.9553″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），再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4.32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22°49′10.1787″、东经112°56′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1.7276″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），</w:t>
      </w:r>
      <w:r>
        <w:rPr>
          <w:rFonts w:ascii="Times New Roman" w:hAnsi="Times New Roman" w:eastAsia="仿宋_GB2312" w:cs="Times New Roman"/>
          <w:sz w:val="30"/>
          <w:szCs w:val="22"/>
        </w:rPr>
        <w:t>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边界075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201.5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075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075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池塘南岸边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3.31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22°49′09.7935″、东经112°56′00.7367″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075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3.65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7.0013″、东经112°55′58.7684″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7.4622″、东经112°55′57.6782″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跨过池塘水面线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4.05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8.8859″、东经112°55′59.4663″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-4.01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9.0269″、东经112°55′58.6606″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边界076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度为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268.5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 w:cs="Times New Roman"/>
          <w:sz w:val="30"/>
          <w:szCs w:val="22"/>
        </w:rPr>
      </w:pP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076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076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eastAsia="zh-CN"/>
        </w:rPr>
        <w:t>池塘南岸边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4.61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22°49′9.0079″、东经112°55′57.8576″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076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池塘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eastAsia="zh-CN"/>
        </w:rPr>
        <w:t>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水面线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4.01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9.2391″、东经112°55′57.739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池塘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eastAsia="zh-CN"/>
        </w:rPr>
        <w:t>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、小河岸边线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5.36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22°49′10.9752″、东经112°56′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1.9788″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4.59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22°49′15.0596″、东经112°55′59.2327″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17.1米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边界077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130.6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077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077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池塘南岸边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2.98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</w:t>
      </w:r>
      <w:r>
        <w:rPr>
          <w:rFonts w:hint="default" w:ascii="Times New Roman" w:hAnsi="Times New Roman" w:eastAsia="仿宋_GB2312" w:cs="Times New Roman"/>
          <w:sz w:val="30"/>
          <w:szCs w:val="22"/>
        </w:rPr>
        <w:t>纬22°49′14.9914″、东经112°55′58.6270″。</w:t>
      </w: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077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4.53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22°49′14.1463″、东经112°55′54.3313″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边界078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317.8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078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078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</w:t>
      </w:r>
      <w:r>
        <w:rPr>
          <w:rFonts w:ascii="Times New Roman" w:hAnsi="Times New Roman" w:eastAsia="仿宋_GB2312" w:cs="Times New Roman"/>
          <w:sz w:val="30"/>
          <w:szCs w:val="22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3.84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22°49′14.3597″、东经112°55′50.2558″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078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3.96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9.408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″、东经112°55′48.3336″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边界079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172.9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079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079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</w:t>
      </w:r>
      <w:r>
        <w:rPr>
          <w:rFonts w:ascii="Times New Roman" w:hAnsi="Times New Roman" w:eastAsia="仿宋_GB2312" w:cs="Times New Roman"/>
          <w:sz w:val="30"/>
          <w:szCs w:val="22"/>
        </w:rPr>
        <w:t>岸边，高程为-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4.31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22°49′09.2107″、东经112°55′48.4276″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079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3.43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8.5265″、东经112°55′48.8649″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3.47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6.6989″、东经112°55′47.0513″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边界080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58.1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080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080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位于池塘边南岸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4.78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22°49′06.1370″、东经112°55′45.4221″。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080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跨过路面、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3.69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5.6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000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″、东经112°55′45.5935″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东东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3.38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4.7867″、东经112°55′47.4214″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边界081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90.3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081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081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位于小河东岸边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水中（界桩设置在定标点东南方向2.1米处的岸边），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3.86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4.3203″、东经112°55′47.5058″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081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3.68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4.7558″、东经112°55′45.5138″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3.99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1.9875″、东经112°55′45.5146″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边界082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38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9.7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082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082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eastAsia="zh-CN"/>
        </w:rPr>
        <w:t>河东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岸边，高程为-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4.55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</w:t>
      </w:r>
      <w:r>
        <w:rPr>
          <w:rFonts w:hint="default" w:ascii="Times New Roman" w:hAnsi="Times New Roman" w:eastAsia="仿宋_GB2312" w:cs="Times New Roman"/>
          <w:sz w:val="30"/>
          <w:szCs w:val="22"/>
        </w:rPr>
        <w:t>纬22°48′55.1646″、东经112°55′42.0855″。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082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3.52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22°48′50.188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″、东经112°55′49.0559″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边界083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5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82.6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083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083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水中（界桩设置在定标点北西北方向1.2米处的岸边），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4.48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22°48′48.4155″、东经112°55′57.1776″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083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2.82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22°48′56.1777″、东经112°56′0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.207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边界084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724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.4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084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084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位于小河西岸边高程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为-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3.92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22°49′05.3673″、东经112°56′03.6501″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084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8.3955″、东经112°56′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6.4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000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3.29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9.1517″、东经112°56′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5.9484″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3.20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9.1524″、东经112°56′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5.5888″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边界074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178.4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085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085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岸边，高程为-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4.53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22°49′07.4096″、东经112°56′15.0399″。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085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2.75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22°49′10.875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″、东经112°56′19.5489″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边界086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382.6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086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086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岸边，高程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为-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4.37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22°49′13.6890″、东经112°56′20.5781″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086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2.27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22°49′14.7793″、东经112°56′21.0727″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边界087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51.2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087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087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位于小河南岸边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水中（界桩设置在定标点南方向1.6米处的岸边），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4.66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22°49′15.0232″、东经112°56′21.5684″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087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3.29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22°49′12.311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″、东经112°56′26.4156″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2.44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22°49′10.6103″、东经112°56′26.5425″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边界088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286.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088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088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位于小河西岸边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水中（界桩设置在定标点西方向1.8米处的岸边），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4.11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22°49′9.5166″、东经112°56′27.4395″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088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房屋旁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2.80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8.1247″、东经112°56′25.467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水泥地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2.83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7.4783″、东经112°56′25.8242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房屋旁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2.30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8.2712″、东经112°56′27.8801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3.38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6.155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″、东经112°56′28.7512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3.71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6.0577″、东经112°56′29.2331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边界089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303.6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22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22"/>
        </w:rPr>
        <w:t>089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号界桩点为边界界桩点。</w:t>
      </w: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22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22"/>
        </w:rPr>
        <w:t>089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小河南岸边水中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</w:rPr>
        <w:t>（界桩设置在定标点东南方向6.4米处的岸边），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</w:rPr>
        <w:t>-4.35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color w:val="auto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0"/>
          <w:szCs w:val="22"/>
        </w:rPr>
        <w:t>6.7093″、东经112°56′31.0166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″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。</w:t>
      </w: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22"/>
        </w:rPr>
      </w:pPr>
      <w:r>
        <w:rPr>
          <w:rFonts w:ascii="Times New Roman" w:hAnsi="Times New Roman" w:eastAsia="仿宋_GB2312" w:cs="Times New Roman"/>
          <w:color w:val="auto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</w:rPr>
        <w:t>089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val="en-US" w:eastAsia="zh-CN"/>
        </w:rPr>
        <w:t>2.02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color w:val="auto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0"/>
          <w:szCs w:val="22"/>
        </w:rPr>
        <w:t>2.6411″、东经112°56′33.1197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val="en-US" w:eastAsia="zh-CN"/>
        </w:rPr>
        <w:t>2.93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color w:val="auto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0"/>
          <w:szCs w:val="22"/>
        </w:rPr>
        <w:t>2.2913″、东经112°56′32.7871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</w:rPr>
        <w:t>边界090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</w:rPr>
        <w:t>394.9</w:t>
      </w:r>
      <w:r>
        <w:rPr>
          <w:rFonts w:ascii="Times New Roman" w:hAnsi="Times New Roman" w:eastAsia="仿宋_GB2312" w:cs="Times New Roman"/>
          <w:color w:val="auto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090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090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位于小河西岸边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水中（界桩设置在定标点西北方向0.9米处的岸边），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3.95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1.9975″、东经112°56′31.8457″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090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2.61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1.7792″、东经112°56′31.8805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2.61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1.7291″、东经112°56′33.2883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2.61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1.3295″、东经112°56′33.7582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边界091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10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9.8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091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091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位于石桥旁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</w:t>
      </w:r>
      <w:r>
        <w:rPr>
          <w:rFonts w:ascii="Times New Roman" w:hAnsi="Times New Roman" w:eastAsia="仿宋_GB2312" w:cs="Times New Roman"/>
          <w:sz w:val="30"/>
          <w:szCs w:val="22"/>
        </w:rPr>
        <w:t>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水中（界桩设置在定标点西南方向2.6米处的岸边），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4.48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米，地理坐标为北纬22°49′00.1368″、东经112°56′33.2010″。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091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2.46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22°49′0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.8377″、东经112°56′34.3566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2.61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1.4769″、东经112°56′34.4462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2.95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22°48′57.0521″、东经112°56′40.8147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2.83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22°48′56.6431″、东经112°56′40.4039″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4.3米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边界092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3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34.3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092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092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位于小河岸边石桥旁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4.52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22°48′56.5191″东经112°56′40.4740″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092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2.90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22°48′56.752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″、东经112°56′40.988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3.19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shd w:val="clear"/>
        </w:rPr>
        <w:t>22°48′56.1319″、东经112°56′43.7382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）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再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eastAsia="zh-CN"/>
        </w:rPr>
        <w:t>房屋旁边、池塘岸边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线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3.12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shd w:val="clear"/>
        </w:rPr>
        <w:t>22°48′55.5896″、东经112°56′44.0383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）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边界093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边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188.2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093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093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eastAsia="zh-CN"/>
        </w:rPr>
        <w:t>道路旁边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3.61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22°48′53.5053″、东经112°56′44.5025″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093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3.06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22°48′51.3357″、东经112°56′44.4199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22°48′51.6864″、东经112°56′47.0404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），再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3.42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22°48′46.2999″、东经112°56′49.0163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），再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4.01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22°48′42.8059″、东经112°56′41.8884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），再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3.60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22°48′50.6118″、东经112°56′32.1924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），</w:t>
      </w:r>
      <w:r>
        <w:rPr>
          <w:rFonts w:ascii="Times New Roman" w:hAnsi="Times New Roman" w:eastAsia="仿宋_GB2312" w:cs="Times New Roman"/>
          <w:sz w:val="30"/>
          <w:szCs w:val="22"/>
        </w:rPr>
        <w:t>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边界094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1083.8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094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094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位于小河北岸边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水中（界桩设置在定标点北方向3.4米处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的岸边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default" w:ascii="Times New Roman" w:hAnsi="Times New Roman" w:eastAsia="仿宋_GB2312" w:cs="Times New Roman"/>
          <w:sz w:val="30"/>
          <w:szCs w:val="22"/>
        </w:rPr>
        <w:t>-3.92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22°48′42.8367″、东经112°56′41.9868″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094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3.82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22°48′59.0733″、东经112°56′23.0821″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边界095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524.3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095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095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岸边，高程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为-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4.35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22°49′01.5248″、东经112°56′20.9460″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095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-3.95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1.7818″、东经112°56′20.4268″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3.90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1.375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″、东经112°56′19.6318″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6.8828″、东经112°56′14.4158″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color w:val="auto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7.4392″、东经112°56′14.705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边界085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340.2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096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096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位于池塘边北岸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-2.97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22°48′54.1292″、东经112°56′33.3805″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096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池塘岸边线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-1.91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米高程点（地理坐标为北纬22°48′53.7516″、东经112°56′32.7048″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边界097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34.7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097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097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位于池塘边北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岸边水中（界桩设置在定标点北方向1.9米处的岸边），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4.09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米，地理坐标为北纬22°48′53.5543″、东经112°56′32.3484″。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097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房屋旁线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-1.78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米高程点（地理坐标为北纬22°48′54.3564″、东经112°56′31.7976″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边界098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55.9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098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098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房屋外硬底化廊道上（界桩设置在定标点南方向5.7米处的树池内），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-3.09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22°48′55.0902″、东经112°56′31.2965″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098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房屋旁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-1.70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米高程点（地理坐标为北纬22°48′55.3824″、东经112°56′31.7868″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边界099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33.6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099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099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房屋旁边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2.70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22°48′55.6794″、东经112°56′32.2872″。</w:t>
      </w:r>
    </w:p>
    <w:p>
      <w:pPr>
        <w:shd w:val="clear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099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房屋旁线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1.60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米高程点（地理坐标为北纬22°48′5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4.9471</w:t>
      </w:r>
      <w:r>
        <w:rPr>
          <w:rFonts w:ascii="Times New Roman" w:hAnsi="Times New Roman" w:eastAsia="仿宋_GB2312" w:cs="Times New Roman"/>
          <w:sz w:val="30"/>
          <w:szCs w:val="22"/>
        </w:rPr>
        <w:t>″、东经112°56′32.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8173</w:t>
      </w:r>
      <w:r>
        <w:rPr>
          <w:rFonts w:ascii="Times New Roman" w:hAnsi="Times New Roman" w:eastAsia="仿宋_GB2312" w:cs="Times New Roman"/>
          <w:sz w:val="30"/>
          <w:szCs w:val="22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边界096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56.7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100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100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小河南岸边</w:t>
      </w:r>
      <w:r>
        <w:rPr>
          <w:rFonts w:hint="default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4.49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22°49′18.6468″、东经112°56′27.5735″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100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-4.20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22°49′25.2647″、东经112°56′37.2742″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边界101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410.4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101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101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小河南岸边、房屋旁边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3.68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22°49′25.8566″、东经112°56′38.2669″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101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东东北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2.54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22°49′36.4334″、东经112°56′55.3383″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-2.31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22°49′36.2255″、东经112°56′55.5096″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边界102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6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26.8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102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102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岸边，高程为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-3.63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22°49′35.9794″、东经112°56′55.4633″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102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东东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-2.89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22°49′34.5997″、东经112°56′57.6625″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边界103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187.5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hd w:val="clear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103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103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岸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eastAsia="zh-CN"/>
        </w:rPr>
        <w:t>桥北侧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2.75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22°49′32.2140″、东经112°56′59.6703″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103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桥面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-2.11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22°49′32.0517″、东经112°56′59.9049″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桥面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-3.14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22°49′32.601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″、东经112°57′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0.6508″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3.03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22°49′30.4458″、东经112°57′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2.6423″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-3.64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22°49′29.0762″、东经112°57′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1.5661″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东东南</w:t>
      </w:r>
      <w:r>
        <w:rPr>
          <w:rFonts w:ascii="Times New Roman" w:hAnsi="Times New Roman" w:eastAsia="仿宋_GB2312" w:cs="Times New Roman"/>
          <w:sz w:val="30"/>
          <w:szCs w:val="22"/>
        </w:rPr>
        <w:t>方向行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7.9米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边界104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204.7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104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104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边水中（界桩设置在定标点南方向2.3米处的岸边），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-4.26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22°49′28.9283″、东经112°57′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1.7939″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104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北东北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-3.54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米高程点（地理坐标为北纬22°49′29.4672″、东经112°57′02.1960″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边界105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3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9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105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105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位于小河边西岸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边水中（界桩设置在定标点南方向2.1米处的岸边），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-4.10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米，地理坐标为北纬22°49′29.7766″、东经112°57′02.5114″。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105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-3.77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22°49′25.8772″、东经112°57′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5.7889″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-4.04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22°49′25.4136″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、东经</w:t>
      </w:r>
      <w:r>
        <w:rPr>
          <w:rFonts w:hint="default" w:ascii="Times New Roman" w:hAnsi="Times New Roman" w:eastAsia="仿宋_GB2312" w:cs="Times New Roman"/>
          <w:sz w:val="30"/>
          <w:szCs w:val="22"/>
        </w:rPr>
        <w:t>112°57′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5.224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边界106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19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.9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5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106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106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位于小河西岸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边水中（界桩设置在定标点西方向4.0米处的岸边），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-4.17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22°49′24.9666″、东经112°57′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4.6351″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106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南东南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-3.78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22°49′11.5775″、东经112°57′15.6263″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3.98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</w:rPr>
        <w:t>6.6334″、东经112°57′11.7102″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边界107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973.2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107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107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小河</w:t>
      </w:r>
      <w:r>
        <w:rPr>
          <w:rFonts w:ascii="Times New Roman" w:hAnsi="Times New Roman" w:eastAsia="仿宋_GB2312" w:cs="Times New Roman"/>
          <w:sz w:val="30"/>
          <w:szCs w:val="22"/>
        </w:rPr>
        <w:t>北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岸边，高程为-4.46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22°49′02.2148″、东经112°57′08.1683″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107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-3.67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22°48′57.1064″、东经112°57′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3.7751″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-6.30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22°48′58.7302″、东经112°56′58.5853″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-3.47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22°48′59.6566″、东经112°56′58.8082″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，</w:t>
      </w:r>
      <w:r>
        <w:rPr>
          <w:rFonts w:ascii="Times New Roman" w:hAnsi="Times New Roman" w:eastAsia="仿宋_GB2312" w:cs="Times New Roman"/>
          <w:sz w:val="30"/>
          <w:szCs w:val="22"/>
        </w:rPr>
        <w:t>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边界108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438.7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108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108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位于小河边北岸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边水中（界桩设置在定标点西方向1.2米处的菜地边），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高程为-4.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米，地理坐标为北纬22°49′00.0285″、东经112°56′58.5736″。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108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-3.25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22°48′58.0282″、东经112°56′57.7601″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小河岸边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-1.59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22°48′59.4046″、东经112°56′54.4355″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边界109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174.2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109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109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北岸</w:t>
      </w:r>
      <w:r>
        <w:rPr>
          <w:rFonts w:ascii="Times New Roman" w:hAnsi="Times New Roman" w:eastAsia="仿宋_GB2312" w:cs="Times New Roman"/>
          <w:sz w:val="30"/>
          <w:szCs w:val="22"/>
        </w:rPr>
        <w:t>边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水中（界桩设置在定标点北东北方向0.9米处的石级旁边），</w:t>
      </w:r>
      <w:r>
        <w:rPr>
          <w:rFonts w:ascii="Times New Roman" w:hAnsi="Times New Roman" w:eastAsia="仿宋_GB2312" w:cs="Times New Roman"/>
          <w:sz w:val="30"/>
          <w:szCs w:val="22"/>
        </w:rPr>
        <w:t>高程为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-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4.48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米，地理坐标为北纬22°48′59.4812″、东经112°56′54.3924″。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109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-3.87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22°48′45.5975″、东经112°56′50.1118″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-3.60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22°48′45.9992″、东经112°56′49.1312″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-3.26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22°48′55.8458″、东经112°56′46.3423″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-2.85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1.7232″、东经112°56′35.5809″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3.8米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边界110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142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4.6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110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110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岸边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，高程为-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4.72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22°49′01.8127″、东经112°56′35.6679″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110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北西北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-2.73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7.1242″、东经112°56′31.4949″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-2.94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6.3959″、东经112°56′29.2475″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-3.80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22°49′15.5781″、东经112°56′24.4643″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边界111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643.8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111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111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小河东岸边</w:t>
      </w:r>
      <w:r>
        <w:rPr>
          <w:rFonts w:ascii="Times New Roman" w:hAnsi="Times New Roman" w:eastAsia="仿宋_GB2312" w:cs="Times New Roman"/>
          <w:sz w:val="30"/>
          <w:szCs w:val="22"/>
        </w:rPr>
        <w:t>，高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程为-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4.50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22°49′15.6746″、东经112°56′24.5642″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111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-3.86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22°49′16.1056″、东经112°56′24.4707″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西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-2.95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22°49′15.8775″、东经112°56′23.6433″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-2.88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22°49′15.0009″、东经112°56′23.5194″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-4.62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22°49′17.0671″、东经112°56′20.2836″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边界112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249.7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112</w:t>
      </w:r>
      <w:r>
        <w:rPr>
          <w:rFonts w:ascii="Times New Roman" w:hAnsi="Times New Roman" w:eastAsia="仿宋_GB2312" w:cs="Times New Roman"/>
          <w:sz w:val="30"/>
          <w:szCs w:val="22"/>
        </w:rPr>
        <w:t>号界桩点为边界界桩点。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hint="eastAsia" w:ascii="Times New Roman" w:hAnsi="Times New Roman" w:eastAsia="仿宋_GB2312" w:cs="Times New Roman"/>
          <w:sz w:val="30"/>
          <w:szCs w:val="22"/>
        </w:rPr>
        <w:t>112</w:t>
      </w:r>
      <w:r>
        <w:rPr>
          <w:rFonts w:ascii="Times New Roman" w:hAnsi="Times New Roman" w:eastAsia="仿宋_GB2312" w:cs="Times New Roman"/>
          <w:sz w:val="30"/>
          <w:szCs w:val="22"/>
        </w:rPr>
        <w:t>号界桩点为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镀锌方钢管，</w:t>
      </w:r>
      <w:r>
        <w:rPr>
          <w:rFonts w:ascii="Times New Roman" w:hAnsi="Times New Roman" w:eastAsia="仿宋_GB2312" w:cs="Times New Roman"/>
          <w:sz w:val="30"/>
          <w:szCs w:val="22"/>
        </w:rPr>
        <w:t>位于小河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东岸边</w:t>
      </w:r>
      <w:r>
        <w:rPr>
          <w:rFonts w:ascii="Times New Roman" w:hAnsi="Times New Roman" w:eastAsia="仿宋_GB2312" w:cs="Times New Roman"/>
          <w:sz w:val="30"/>
          <w:szCs w:val="22"/>
        </w:rPr>
        <w:t>，高程</w:t>
      </w:r>
      <w:r>
        <w:rPr>
          <w:rFonts w:ascii="Times New Roman" w:hAnsi="Times New Roman" w:eastAsia="仿宋_GB2312" w:cs="Times New Roman"/>
          <w:sz w:val="30"/>
          <w:szCs w:val="22"/>
          <w:shd w:val="clear"/>
        </w:rPr>
        <w:t>为</w:t>
      </w:r>
      <w:r>
        <w:rPr>
          <w:rFonts w:hint="eastAsia" w:ascii="Times New Roman" w:hAnsi="Times New Roman" w:eastAsia="仿宋_GB2312" w:cs="Times New Roman"/>
          <w:sz w:val="30"/>
          <w:szCs w:val="22"/>
          <w:shd w:val="clear"/>
          <w:lang w:val="en-US" w:eastAsia="zh-CN"/>
        </w:rPr>
        <w:t>-4.21</w:t>
      </w:r>
      <w:r>
        <w:rPr>
          <w:rFonts w:ascii="Times New Roman" w:hAnsi="Times New Roman" w:eastAsia="仿宋_GB2312" w:cs="Times New Roman"/>
          <w:sz w:val="30"/>
          <w:szCs w:val="22"/>
        </w:rPr>
        <w:t>米，地理坐标为北纬</w:t>
      </w:r>
      <w:r>
        <w:rPr>
          <w:rFonts w:hint="default" w:ascii="Times New Roman" w:hAnsi="Times New Roman" w:eastAsia="仿宋_GB2312" w:cs="Times New Roman"/>
          <w:sz w:val="30"/>
          <w:szCs w:val="22"/>
        </w:rPr>
        <w:t>22°49′18.7927″、东经112°56′19.6573″</w:t>
      </w:r>
      <w:r>
        <w:rPr>
          <w:rFonts w:ascii="Times New Roman" w:hAnsi="Times New Roman" w:eastAsia="仿宋_GB2312" w:cs="Times New Roman"/>
          <w:sz w:val="30"/>
          <w:szCs w:val="22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22"/>
        </w:rPr>
      </w:pPr>
      <w:r>
        <w:rPr>
          <w:rFonts w:ascii="Times New Roman" w:hAnsi="Times New Roman" w:eastAsia="仿宋_GB2312" w:cs="Times New Roman"/>
          <w:sz w:val="30"/>
          <w:szCs w:val="22"/>
        </w:rPr>
        <w:t>边界线自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112</w:t>
      </w:r>
      <w:r>
        <w:rPr>
          <w:rFonts w:ascii="Times New Roman" w:hAnsi="Times New Roman" w:eastAsia="仿宋_GB2312" w:cs="Times New Roman"/>
          <w:sz w:val="30"/>
          <w:szCs w:val="22"/>
        </w:rPr>
        <w:t>号界桩点起，沿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北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-4.33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22°49′20.0922″、东经112°56′19.5235″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再</w:t>
      </w:r>
      <w:r>
        <w:rPr>
          <w:rFonts w:ascii="Times New Roman" w:hAnsi="Times New Roman" w:eastAsia="仿宋_GB2312" w:cs="Times New Roman"/>
          <w:sz w:val="30"/>
          <w:szCs w:val="22"/>
        </w:rPr>
        <w:t>沿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小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河岸边线</w:t>
      </w:r>
      <w:r>
        <w:rPr>
          <w:rFonts w:ascii="Times New Roman" w:hAnsi="Times New Roman" w:eastAsia="仿宋_GB2312" w:cs="Times New Roman"/>
          <w:sz w:val="30"/>
          <w:szCs w:val="22"/>
        </w:rPr>
        <w:t>大体向</w:t>
      </w:r>
      <w:r>
        <w:rPr>
          <w:rFonts w:hint="eastAsia" w:ascii="Times New Roman" w:hAnsi="Times New Roman" w:eastAsia="仿宋_GB2312" w:cs="Times New Roman"/>
          <w:sz w:val="30"/>
          <w:szCs w:val="22"/>
          <w:lang w:eastAsia="zh-CN"/>
        </w:rPr>
        <w:t>东</w:t>
      </w:r>
      <w:r>
        <w:rPr>
          <w:rFonts w:ascii="Times New Roman" w:hAnsi="Times New Roman" w:eastAsia="仿宋_GB2312" w:cs="Times New Roman"/>
          <w:sz w:val="30"/>
          <w:szCs w:val="22"/>
        </w:rPr>
        <w:t>方向行，经过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-3.33</w:t>
      </w:r>
      <w:r>
        <w:rPr>
          <w:rFonts w:ascii="Times New Roman" w:hAnsi="Times New Roman" w:eastAsia="仿宋_GB2312" w:cs="Times New Roman"/>
          <w:sz w:val="30"/>
          <w:szCs w:val="22"/>
        </w:rPr>
        <w:t>米高程点（地理坐标为北纬</w:t>
      </w:r>
      <w:r>
        <w:rPr>
          <w:rFonts w:hint="default" w:ascii="Times New Roman" w:hAnsi="Times New Roman" w:eastAsia="仿宋_GB2312" w:cs="Times New Roman"/>
          <w:sz w:val="30"/>
          <w:szCs w:val="22"/>
          <w:lang w:val="en-US" w:eastAsia="zh-CN"/>
        </w:rPr>
        <w:t>22°49′20.5028″、东经112°56′19.9656″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）</w:t>
      </w:r>
      <w:r>
        <w:rPr>
          <w:rFonts w:ascii="Times New Roman" w:hAnsi="Times New Roman" w:eastAsia="仿宋_GB2312" w:cs="Times New Roman"/>
          <w:sz w:val="30"/>
          <w:szCs w:val="22"/>
        </w:rPr>
        <w:t>，至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边界100</w:t>
      </w:r>
      <w:r>
        <w:rPr>
          <w:rFonts w:ascii="Times New Roman" w:hAnsi="Times New Roman" w:eastAsia="仿宋_GB2312" w:cs="Times New Roman"/>
          <w:sz w:val="30"/>
          <w:szCs w:val="22"/>
        </w:rPr>
        <w:t>号界桩点。该段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边</w:t>
      </w:r>
      <w:r>
        <w:rPr>
          <w:rFonts w:ascii="Times New Roman" w:hAnsi="Times New Roman" w:eastAsia="仿宋_GB2312" w:cs="Times New Roman"/>
          <w:sz w:val="30"/>
          <w:szCs w:val="22"/>
        </w:rPr>
        <w:t>界线长度为</w:t>
      </w:r>
      <w:r>
        <w:rPr>
          <w:rFonts w:hint="eastAsia" w:ascii="Times New Roman" w:hAnsi="Times New Roman" w:eastAsia="仿宋_GB2312" w:cs="Times New Roman"/>
          <w:sz w:val="30"/>
          <w:szCs w:val="22"/>
        </w:rPr>
        <w:t>2</w:t>
      </w:r>
      <w:r>
        <w:rPr>
          <w:rFonts w:hint="eastAsia" w:ascii="Times New Roman" w:hAnsi="Times New Roman" w:eastAsia="仿宋_GB2312" w:cs="Times New Roman"/>
          <w:sz w:val="30"/>
          <w:szCs w:val="22"/>
          <w:lang w:val="en-US" w:eastAsia="zh-CN"/>
        </w:rPr>
        <w:t>98.6</w:t>
      </w:r>
      <w:r>
        <w:rPr>
          <w:rFonts w:ascii="Times New Roman" w:hAnsi="Times New Roman" w:eastAsia="仿宋_GB2312" w:cs="Times New Roman"/>
          <w:sz w:val="30"/>
          <w:szCs w:val="22"/>
        </w:rPr>
        <w:t>米。</w:t>
      </w:r>
    </w:p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zM3MzRkZTQ0YmQ4NWE2NWIzMDk5YzRkZTYzMDEifQ=="/>
  </w:docVars>
  <w:rsids>
    <w:rsidRoot w:val="00000000"/>
    <w:rsid w:val="001A76E5"/>
    <w:rsid w:val="21853D23"/>
    <w:rsid w:val="21B85CE7"/>
    <w:rsid w:val="29EC0792"/>
    <w:rsid w:val="451A2791"/>
    <w:rsid w:val="4EE03B12"/>
    <w:rsid w:val="715B68A5"/>
    <w:rsid w:val="DFF1E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方正小标宋简体" w:eastAsia="宋体" w:cs="方正小标宋简体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14276</Words>
  <Characters>23404</Characters>
  <Lines>0</Lines>
  <Paragraphs>0</Paragraphs>
  <TotalTime>2</TotalTime>
  <ScaleCrop>false</ScaleCrop>
  <LinksUpToDate>false</LinksUpToDate>
  <CharactersWithSpaces>23405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2024-10-25T19:31:00Z</dcterms:created>
  <dc:creator>Administrator</dc:creator>
  <cp:lastModifiedBy>greatwall</cp:lastModifiedBy>
  <dcterms:modified xsi:type="dcterms:W3CDTF">2024-11-08T09:46:02Z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2FEBFD622A22405A92E031E68C0287D0_12</vt:lpwstr>
  </property>
</Properties>
</file>