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E1" w:rsidRPr="00991692" w:rsidRDefault="00B66BE1" w:rsidP="00CB01CF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991692">
        <w:rPr>
          <w:rFonts w:ascii="黑体" w:eastAsia="黑体" w:hAnsi="黑体" w:hint="eastAsia"/>
          <w:sz w:val="32"/>
          <w:szCs w:val="32"/>
        </w:rPr>
        <w:t>附件：</w:t>
      </w:r>
    </w:p>
    <w:p w:rsidR="00B66BE1" w:rsidRPr="00B66BE1" w:rsidRDefault="00B66BE1" w:rsidP="00CB01CF">
      <w:pPr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991692"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Pr="00B66BE1">
        <w:rPr>
          <w:rFonts w:ascii="黑体" w:eastAsia="黑体" w:hAnsi="黑体" w:hint="eastAsia"/>
          <w:sz w:val="32"/>
          <w:szCs w:val="32"/>
        </w:rPr>
        <w:t>“翰墨谱华章”鹤山市中小学师生书法比赛获奖</w:t>
      </w:r>
      <w:r>
        <w:rPr>
          <w:rFonts w:ascii="黑体" w:eastAsia="黑体" w:hAnsi="黑体" w:hint="eastAsia"/>
          <w:sz w:val="32"/>
          <w:szCs w:val="32"/>
        </w:rPr>
        <w:t>名单</w:t>
      </w:r>
    </w:p>
    <w:p w:rsidR="00CB01CF" w:rsidRPr="00AD7A83" w:rsidRDefault="00CB01CF" w:rsidP="00CB01CF">
      <w:pPr>
        <w:rPr>
          <w:rFonts w:ascii="仿宋" w:eastAsia="仿宋" w:hAnsi="仿宋"/>
          <w:b/>
          <w:sz w:val="32"/>
          <w:szCs w:val="32"/>
        </w:rPr>
      </w:pPr>
      <w:r w:rsidRPr="00AD7A83">
        <w:rPr>
          <w:rFonts w:ascii="仿宋" w:eastAsia="仿宋" w:hAnsi="仿宋" w:hint="eastAsia"/>
          <w:b/>
          <w:sz w:val="32"/>
          <w:szCs w:val="32"/>
        </w:rPr>
        <w:t>（</w:t>
      </w:r>
      <w:r w:rsidR="00ED32C1" w:rsidRPr="00AD7A83">
        <w:rPr>
          <w:rFonts w:ascii="仿宋" w:eastAsia="仿宋" w:hAnsi="仿宋" w:hint="eastAsia"/>
          <w:b/>
          <w:sz w:val="32"/>
          <w:szCs w:val="32"/>
        </w:rPr>
        <w:t>一</w:t>
      </w:r>
      <w:r w:rsidRPr="00AD7A83">
        <w:rPr>
          <w:rFonts w:ascii="仿宋" w:eastAsia="仿宋" w:hAnsi="仿宋" w:hint="eastAsia"/>
          <w:b/>
          <w:sz w:val="32"/>
          <w:szCs w:val="32"/>
        </w:rPr>
        <w:t>）教师组获奖名单</w:t>
      </w:r>
    </w:p>
    <w:p w:rsidR="00EF3AA3" w:rsidRDefault="00EF3AA3" w:rsidP="00EF3AA3">
      <w:pPr>
        <w:ind w:firstLineChars="231" w:firstLine="485"/>
      </w:pPr>
      <w:r>
        <w:fldChar w:fldCharType="begin"/>
      </w:r>
      <w:r>
        <w:instrText xml:space="preserve"> </w:instrText>
      </w:r>
      <w:r>
        <w:rPr>
          <w:rFonts w:hint="eastAsia"/>
        </w:rPr>
        <w:instrText>LINK Excel.Sheet.12 "E:\\</w:instrText>
      </w:r>
      <w:r>
        <w:rPr>
          <w:rFonts w:hint="eastAsia"/>
        </w:rPr>
        <w:instrText>梦强</w:instrText>
      </w:r>
      <w:r>
        <w:rPr>
          <w:rFonts w:hint="eastAsia"/>
        </w:rPr>
        <w:instrText>E</w:instrText>
      </w:r>
      <w:r>
        <w:rPr>
          <w:rFonts w:hint="eastAsia"/>
        </w:rPr>
        <w:instrText>盘</w:instrText>
      </w:r>
      <w:r>
        <w:rPr>
          <w:rFonts w:hint="eastAsia"/>
        </w:rPr>
        <w:instrText>\\</w:instrText>
      </w:r>
      <w:r>
        <w:rPr>
          <w:rFonts w:hint="eastAsia"/>
        </w:rPr>
        <w:instrText>体育艺术衔接工作</w:instrText>
      </w:r>
      <w:r>
        <w:rPr>
          <w:rFonts w:hint="eastAsia"/>
        </w:rPr>
        <w:instrText>\\</w:instrText>
      </w:r>
      <w:r>
        <w:rPr>
          <w:rFonts w:hint="eastAsia"/>
        </w:rPr>
        <w:instrText>艺术类</w:instrText>
      </w:r>
      <w:r>
        <w:rPr>
          <w:rFonts w:hint="eastAsia"/>
        </w:rPr>
        <w:instrText>\\</w:instrText>
      </w:r>
      <w:r>
        <w:rPr>
          <w:rFonts w:hint="eastAsia"/>
        </w:rPr>
        <w:instrText>美术类</w:instrText>
      </w:r>
      <w:r>
        <w:rPr>
          <w:rFonts w:hint="eastAsia"/>
        </w:rPr>
        <w:instrText>\\2020-2021</w:instrText>
      </w:r>
      <w:r>
        <w:rPr>
          <w:rFonts w:hint="eastAsia"/>
        </w:rPr>
        <w:instrText>学年第二学期</w:instrText>
      </w:r>
      <w:r>
        <w:rPr>
          <w:rFonts w:hint="eastAsia"/>
        </w:rPr>
        <w:instrText>\\</w:instrText>
      </w:r>
      <w:r>
        <w:rPr>
          <w:rFonts w:hint="eastAsia"/>
        </w:rPr>
        <w:instrText>关于举办“翰墨谱华章”江门市中小学师生优秀书法作品展的通知</w:instrText>
      </w:r>
      <w:r>
        <w:rPr>
          <w:rFonts w:hint="eastAsia"/>
        </w:rPr>
        <w:instrText>.pdf\\</w:instrText>
      </w:r>
      <w:r>
        <w:rPr>
          <w:rFonts w:hint="eastAsia"/>
        </w:rPr>
        <w:instrText>鹤山市书法比赛评选结果</w:instrText>
      </w:r>
      <w:r>
        <w:rPr>
          <w:rFonts w:hint="eastAsia"/>
        </w:rPr>
        <w:instrText>2021.4.xlsx" "</w:instrText>
      </w:r>
      <w:r>
        <w:rPr>
          <w:rFonts w:hint="eastAsia"/>
        </w:rPr>
        <w:instrText>教师组</w:instrText>
      </w:r>
      <w:r>
        <w:rPr>
          <w:rFonts w:hint="eastAsia"/>
        </w:rPr>
        <w:instrText>!R1C1:R61C5" \a \f 4 \h</w:instrText>
      </w:r>
      <w:r>
        <w:instrText xml:space="preserve"> </w:instrText>
      </w:r>
      <w:r w:rsidR="00DF2965">
        <w:instrText xml:space="preserve"> \* MERGEFORMAT </w:instrText>
      </w:r>
      <w:r>
        <w:fldChar w:fldCharType="separate"/>
      </w:r>
    </w:p>
    <w:tbl>
      <w:tblPr>
        <w:tblW w:w="7980" w:type="dxa"/>
        <w:tblInd w:w="551" w:type="dxa"/>
        <w:tblLook w:val="04A0" w:firstRow="1" w:lastRow="0" w:firstColumn="1" w:lastColumn="0" w:noHBand="0" w:noVBand="1"/>
      </w:tblPr>
      <w:tblGrid>
        <w:gridCol w:w="860"/>
        <w:gridCol w:w="3280"/>
        <w:gridCol w:w="1640"/>
        <w:gridCol w:w="1100"/>
        <w:gridCol w:w="1100"/>
      </w:tblGrid>
      <w:tr w:rsidR="00EF3AA3" w:rsidRPr="00EF3AA3" w:rsidTr="00991692">
        <w:trPr>
          <w:trHeight w:val="28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奖项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组别</w:t>
            </w:r>
          </w:p>
        </w:tc>
      </w:tr>
      <w:tr w:rsidR="00EF3AA3" w:rsidRPr="00EF3AA3" w:rsidTr="0099169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鹤山市沙坪街道第六小学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麦万记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教师组</w:t>
            </w:r>
          </w:p>
        </w:tc>
      </w:tr>
      <w:tr w:rsidR="00EF3AA3" w:rsidRPr="00EF3AA3" w:rsidTr="0099169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鹤山市沙坪街道第六小学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赵翠霞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教师组</w:t>
            </w:r>
          </w:p>
        </w:tc>
      </w:tr>
      <w:tr w:rsidR="00EF3AA3" w:rsidRPr="00EF3AA3" w:rsidTr="0099169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鹤山市沙坪街道第六小学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区小梅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教师组</w:t>
            </w:r>
          </w:p>
        </w:tc>
      </w:tr>
      <w:tr w:rsidR="00EF3AA3" w:rsidRPr="00EF3AA3" w:rsidTr="0099169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鹤山市沙坪街道第六小学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黎月娟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教师组</w:t>
            </w:r>
          </w:p>
        </w:tc>
      </w:tr>
      <w:tr w:rsidR="00EF3AA3" w:rsidRPr="00EF3AA3" w:rsidTr="0099169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鹤山市纪元中学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黄远明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教师组</w:t>
            </w:r>
          </w:p>
        </w:tc>
      </w:tr>
      <w:tr w:rsidR="00EF3AA3" w:rsidRPr="00EF3AA3" w:rsidTr="0099169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鹤山市第二中学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教师组</w:t>
            </w:r>
          </w:p>
        </w:tc>
      </w:tr>
      <w:tr w:rsidR="00EF3AA3" w:rsidRPr="00EF3AA3" w:rsidTr="0099169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鹤山市鹤城镇第二小学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付</w:t>
            </w:r>
            <w:proofErr w:type="gramStart"/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君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教师组</w:t>
            </w:r>
          </w:p>
        </w:tc>
      </w:tr>
      <w:tr w:rsidR="00EF3AA3" w:rsidRPr="00EF3AA3" w:rsidTr="0099169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鹤山市沙坪街道第七小学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周素宁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教师组</w:t>
            </w:r>
          </w:p>
        </w:tc>
      </w:tr>
      <w:tr w:rsidR="00EF3AA3" w:rsidRPr="00EF3AA3" w:rsidTr="0099169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鹤山市沙坪街道第三小学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麦丽贤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教师组</w:t>
            </w:r>
          </w:p>
        </w:tc>
      </w:tr>
      <w:tr w:rsidR="00EF3AA3" w:rsidRPr="00EF3AA3" w:rsidTr="0099169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鹤山市沙坪街道第三小学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叶笑霞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教师组</w:t>
            </w:r>
          </w:p>
        </w:tc>
      </w:tr>
      <w:tr w:rsidR="00EF3AA3" w:rsidRPr="00EF3AA3" w:rsidTr="0099169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鹤山市雅瑶镇振华学校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王旭彬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教师组</w:t>
            </w:r>
          </w:p>
        </w:tc>
      </w:tr>
      <w:tr w:rsidR="00EF3AA3" w:rsidRPr="00EF3AA3" w:rsidTr="0099169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鹤山市雅瑶镇振华学校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邱忠宪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教师组</w:t>
            </w:r>
          </w:p>
        </w:tc>
      </w:tr>
      <w:tr w:rsidR="00EF3AA3" w:rsidRPr="00EF3AA3" w:rsidTr="0099169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</w:t>
            </w:r>
            <w:proofErr w:type="gramStart"/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市址山</w:t>
            </w:r>
            <w:proofErr w:type="gramEnd"/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饶宜</w:t>
            </w:r>
            <w:proofErr w:type="gramStart"/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教师组</w:t>
            </w:r>
          </w:p>
        </w:tc>
      </w:tr>
      <w:tr w:rsidR="00EF3AA3" w:rsidRPr="00EF3AA3" w:rsidTr="0099169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鹤山市龙口中学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黄健全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教师组</w:t>
            </w:r>
          </w:p>
        </w:tc>
      </w:tr>
      <w:tr w:rsidR="00EF3AA3" w:rsidRPr="00EF3AA3" w:rsidTr="0099169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鹤山市龙口</w:t>
            </w:r>
            <w:proofErr w:type="gramStart"/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镇协华小学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温志</w:t>
            </w:r>
            <w:proofErr w:type="gramStart"/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嫦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教师组</w:t>
            </w:r>
          </w:p>
        </w:tc>
      </w:tr>
      <w:tr w:rsidR="00EF3AA3" w:rsidRPr="00EF3AA3" w:rsidTr="0099169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址山镇</w:t>
            </w:r>
            <w:proofErr w:type="gramEnd"/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龙山小学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劳</w:t>
            </w:r>
            <w:proofErr w:type="gramEnd"/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诗茵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教师组</w:t>
            </w:r>
          </w:p>
        </w:tc>
      </w:tr>
      <w:tr w:rsidR="00EF3AA3" w:rsidRPr="00EF3AA3" w:rsidTr="0099169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中东西小学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麦燕玲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教师组</w:t>
            </w:r>
          </w:p>
        </w:tc>
      </w:tr>
      <w:tr w:rsidR="00EF3AA3" w:rsidRPr="00EF3AA3" w:rsidTr="0099169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鹤山市第三中学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黄远思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教师组</w:t>
            </w:r>
          </w:p>
        </w:tc>
      </w:tr>
      <w:tr w:rsidR="00EF3AA3" w:rsidRPr="00EF3AA3" w:rsidTr="0099169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坡山小学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董源强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教师组</w:t>
            </w:r>
          </w:p>
        </w:tc>
      </w:tr>
      <w:tr w:rsidR="00EF3AA3" w:rsidRPr="00EF3AA3" w:rsidTr="0099169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鹤山市第三中学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梁学文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教师组</w:t>
            </w:r>
          </w:p>
        </w:tc>
      </w:tr>
      <w:tr w:rsidR="00EF3AA3" w:rsidRPr="00EF3AA3" w:rsidTr="0099169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鹤山市沙坪街道第六小学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张列芳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教师组</w:t>
            </w:r>
          </w:p>
        </w:tc>
      </w:tr>
      <w:tr w:rsidR="00EF3AA3" w:rsidRPr="00EF3AA3" w:rsidTr="0099169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鹤山市沙坪街道第六小学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麦玉贞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教师组</w:t>
            </w:r>
          </w:p>
        </w:tc>
      </w:tr>
      <w:tr w:rsidR="00EF3AA3" w:rsidRPr="00EF3AA3" w:rsidTr="0099169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龙口中学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陈孝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教师组</w:t>
            </w:r>
          </w:p>
        </w:tc>
      </w:tr>
      <w:tr w:rsidR="00EF3AA3" w:rsidRPr="00EF3AA3" w:rsidTr="0099169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鹤山实验中学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吕建芬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教师组</w:t>
            </w:r>
          </w:p>
        </w:tc>
      </w:tr>
      <w:tr w:rsidR="00EF3AA3" w:rsidRPr="00EF3AA3" w:rsidTr="0099169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鹤山市碧</w:t>
            </w:r>
            <w:proofErr w:type="gramStart"/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桂园</w:t>
            </w:r>
            <w:proofErr w:type="gramEnd"/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张海红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教师组</w:t>
            </w:r>
          </w:p>
        </w:tc>
      </w:tr>
      <w:tr w:rsidR="00EF3AA3" w:rsidRPr="00EF3AA3" w:rsidTr="0099169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鹤山市第二中学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伍安琳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教师组</w:t>
            </w:r>
          </w:p>
        </w:tc>
      </w:tr>
      <w:tr w:rsidR="00EF3AA3" w:rsidRPr="00EF3AA3" w:rsidTr="0099169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鹤山市共和镇黎明实验学校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朱金汝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教师组</w:t>
            </w:r>
          </w:p>
        </w:tc>
      </w:tr>
      <w:tr w:rsidR="00EF3AA3" w:rsidRPr="00EF3AA3" w:rsidTr="0099169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鹤山市古劳镇连南小学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温柏球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教师组</w:t>
            </w:r>
          </w:p>
        </w:tc>
      </w:tr>
      <w:tr w:rsidR="00EF3AA3" w:rsidRPr="00EF3AA3" w:rsidTr="0099169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鹤山市翰林学校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何转秋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教师组</w:t>
            </w:r>
          </w:p>
        </w:tc>
      </w:tr>
      <w:tr w:rsidR="00EF3AA3" w:rsidRPr="00EF3AA3" w:rsidTr="0099169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鹤山市鹤城镇三堡小学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麦杰明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教师组</w:t>
            </w:r>
          </w:p>
        </w:tc>
      </w:tr>
      <w:tr w:rsidR="00EF3AA3" w:rsidRPr="00EF3AA3" w:rsidTr="0099169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鹤山市沙坪街道第一小学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谭凤娇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教师组</w:t>
            </w:r>
          </w:p>
        </w:tc>
      </w:tr>
      <w:tr w:rsidR="00EF3AA3" w:rsidRPr="00EF3AA3" w:rsidTr="0099169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鹤山市沙坪</w:t>
            </w:r>
            <w:proofErr w:type="gramStart"/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街道楼</w:t>
            </w:r>
            <w:proofErr w:type="gramEnd"/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冲小学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黄志威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教师组</w:t>
            </w:r>
          </w:p>
        </w:tc>
      </w:tr>
      <w:tr w:rsidR="00EF3AA3" w:rsidRPr="00EF3AA3" w:rsidTr="0099169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鹤山市雅瑶</w:t>
            </w:r>
            <w:proofErr w:type="gramStart"/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镇宝瑶小学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谭少芬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教师组</w:t>
            </w:r>
          </w:p>
        </w:tc>
      </w:tr>
      <w:tr w:rsidR="00EF3AA3" w:rsidRPr="00EF3AA3" w:rsidTr="0099169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鹤山市振华学校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谢万贵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教师组</w:t>
            </w:r>
          </w:p>
        </w:tc>
      </w:tr>
      <w:tr w:rsidR="00EF3AA3" w:rsidRPr="00EF3AA3" w:rsidTr="0099169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桃源中学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李广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教师组</w:t>
            </w:r>
          </w:p>
        </w:tc>
      </w:tr>
      <w:tr w:rsidR="00EF3AA3" w:rsidRPr="00EF3AA3" w:rsidTr="0099169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36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鹤山市沙坪街道汇源小学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何立文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教师组</w:t>
            </w:r>
          </w:p>
        </w:tc>
      </w:tr>
      <w:tr w:rsidR="00EF3AA3" w:rsidRPr="00EF3AA3" w:rsidTr="0099169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鹤山市第三中学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李均恒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教师组</w:t>
            </w:r>
          </w:p>
        </w:tc>
      </w:tr>
      <w:tr w:rsidR="00EF3AA3" w:rsidRPr="00EF3AA3" w:rsidTr="0099169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鹤山碧</w:t>
            </w:r>
            <w:proofErr w:type="gramStart"/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桂园</w:t>
            </w:r>
            <w:proofErr w:type="gramEnd"/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林炎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教师组</w:t>
            </w:r>
          </w:p>
        </w:tc>
      </w:tr>
      <w:tr w:rsidR="00EF3AA3" w:rsidRPr="00EF3AA3" w:rsidTr="0099169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鹤山实验中学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黎飞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教师组</w:t>
            </w:r>
          </w:p>
        </w:tc>
      </w:tr>
      <w:tr w:rsidR="00EF3AA3" w:rsidRPr="00EF3AA3" w:rsidTr="0099169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鹤山市共和镇黎明实验学校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龙桥游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教师组</w:t>
            </w:r>
          </w:p>
        </w:tc>
      </w:tr>
      <w:tr w:rsidR="00EF3AA3" w:rsidRPr="00EF3AA3" w:rsidTr="0099169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鹤山市共和镇黎明实验学校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吴明明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教师组</w:t>
            </w:r>
          </w:p>
        </w:tc>
      </w:tr>
      <w:tr w:rsidR="00EF3AA3" w:rsidRPr="00EF3AA3" w:rsidTr="0099169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鹤山市古劳镇连南小学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冯家林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教师组</w:t>
            </w:r>
          </w:p>
        </w:tc>
      </w:tr>
      <w:tr w:rsidR="00EF3AA3" w:rsidRPr="00EF3AA3" w:rsidTr="0099169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鹤山市古劳镇连南小学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吕</w:t>
            </w:r>
            <w:proofErr w:type="gramEnd"/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俊雅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教师组</w:t>
            </w:r>
          </w:p>
        </w:tc>
      </w:tr>
      <w:tr w:rsidR="00EF3AA3" w:rsidRPr="00EF3AA3" w:rsidTr="0099169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鹤山市古劳镇龙溪小学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麦玥莹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教师组</w:t>
            </w:r>
          </w:p>
        </w:tc>
      </w:tr>
      <w:tr w:rsidR="00EF3AA3" w:rsidRPr="00EF3AA3" w:rsidTr="0099169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鹤山市鹤城镇第一小学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刘新招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教师组</w:t>
            </w:r>
          </w:p>
        </w:tc>
      </w:tr>
      <w:tr w:rsidR="00EF3AA3" w:rsidRPr="00EF3AA3" w:rsidTr="0099169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鹤山市纪元中学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钟爱明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教师组</w:t>
            </w:r>
          </w:p>
        </w:tc>
      </w:tr>
      <w:tr w:rsidR="00EF3AA3" w:rsidRPr="00EF3AA3" w:rsidTr="0099169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鹤山市龙口</w:t>
            </w:r>
            <w:proofErr w:type="gramStart"/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镇协华小学</w:t>
            </w:r>
            <w:proofErr w:type="gramEnd"/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梁卫超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教师组</w:t>
            </w:r>
          </w:p>
        </w:tc>
      </w:tr>
      <w:tr w:rsidR="00EF3AA3" w:rsidRPr="00EF3AA3" w:rsidTr="0099169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鹤山市沙坪街道第七小学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张晓华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教师组</w:t>
            </w:r>
          </w:p>
        </w:tc>
      </w:tr>
      <w:tr w:rsidR="00EF3AA3" w:rsidRPr="00EF3AA3" w:rsidTr="0099169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鹤山市沙坪街道第一小学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曾小妹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教师组</w:t>
            </w:r>
          </w:p>
        </w:tc>
      </w:tr>
      <w:tr w:rsidR="00EF3AA3" w:rsidRPr="00EF3AA3" w:rsidTr="0099169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鹤山市沙坪街道玉桥小学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吴志嘉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教师组</w:t>
            </w:r>
          </w:p>
        </w:tc>
      </w:tr>
      <w:tr w:rsidR="00EF3AA3" w:rsidRPr="00EF3AA3" w:rsidTr="0099169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鹤山市沙坪中学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教师组</w:t>
            </w:r>
          </w:p>
        </w:tc>
      </w:tr>
      <w:tr w:rsidR="00EF3AA3" w:rsidRPr="00EF3AA3" w:rsidTr="0099169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鹤山市桃源镇桃源小学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李志文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教师组</w:t>
            </w:r>
          </w:p>
        </w:tc>
      </w:tr>
      <w:tr w:rsidR="00EF3AA3" w:rsidRPr="00EF3AA3" w:rsidTr="0099169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鹤山市雅瑶镇大岗小学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李佩云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教师组</w:t>
            </w:r>
          </w:p>
        </w:tc>
      </w:tr>
      <w:tr w:rsidR="00EF3AA3" w:rsidRPr="00EF3AA3" w:rsidTr="0099169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鹤山市宅</w:t>
            </w:r>
            <w:proofErr w:type="gramStart"/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梧</w:t>
            </w:r>
            <w:proofErr w:type="gramEnd"/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镇宅</w:t>
            </w:r>
            <w:proofErr w:type="gramStart"/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梧</w:t>
            </w:r>
            <w:proofErr w:type="gramEnd"/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朱静怡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教师组</w:t>
            </w:r>
          </w:p>
        </w:tc>
      </w:tr>
      <w:tr w:rsidR="00EF3AA3" w:rsidRPr="00EF3AA3" w:rsidTr="0099169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桃源</w:t>
            </w:r>
            <w:proofErr w:type="gramStart"/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镇禄洞小学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叶晓莹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教师组</w:t>
            </w:r>
          </w:p>
        </w:tc>
      </w:tr>
      <w:tr w:rsidR="00EF3AA3" w:rsidRPr="00EF3AA3" w:rsidTr="0099169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桃源中学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吕艳坤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教师组</w:t>
            </w:r>
          </w:p>
        </w:tc>
      </w:tr>
      <w:tr w:rsidR="00EF3AA3" w:rsidRPr="00EF3AA3" w:rsidTr="0099169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中东西小学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梁小忠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教师组</w:t>
            </w:r>
          </w:p>
        </w:tc>
      </w:tr>
      <w:tr w:rsidR="00EF3AA3" w:rsidRPr="00EF3AA3" w:rsidTr="0099169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雅</w:t>
            </w:r>
            <w:proofErr w:type="gramStart"/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瑶中学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黄秀仁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教师组</w:t>
            </w:r>
          </w:p>
        </w:tc>
      </w:tr>
      <w:tr w:rsidR="00EF3AA3" w:rsidRPr="00EF3AA3" w:rsidTr="0099169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鹤山市翰林学校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张新荣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教师组</w:t>
            </w:r>
          </w:p>
        </w:tc>
      </w:tr>
      <w:tr w:rsidR="00EF3AA3" w:rsidRPr="00EF3AA3" w:rsidTr="00991692">
        <w:trPr>
          <w:trHeight w:val="2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鹤山市特殊教育学校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陈锦辉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A3" w:rsidRPr="00EF3AA3" w:rsidRDefault="00EF3AA3" w:rsidP="00EF3A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F3A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教师组</w:t>
            </w:r>
          </w:p>
        </w:tc>
      </w:tr>
    </w:tbl>
    <w:p w:rsidR="00EF3AA3" w:rsidRPr="00AD7A83" w:rsidRDefault="00EF3AA3" w:rsidP="00AD7A83">
      <w:pPr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fldChar w:fldCharType="end"/>
      </w:r>
      <w:r w:rsidR="00AD7A83" w:rsidRPr="00AD7A83">
        <w:rPr>
          <w:rFonts w:ascii="仿宋" w:eastAsia="仿宋" w:hAnsi="仿宋" w:hint="eastAsia"/>
          <w:b/>
          <w:sz w:val="32"/>
          <w:szCs w:val="32"/>
        </w:rPr>
        <w:t>（二）</w:t>
      </w:r>
      <w:r w:rsidR="00ED32C1" w:rsidRPr="00AD7A83">
        <w:rPr>
          <w:rFonts w:ascii="仿宋" w:eastAsia="仿宋" w:hAnsi="仿宋"/>
          <w:b/>
          <w:sz w:val="32"/>
          <w:szCs w:val="32"/>
        </w:rPr>
        <w:t>中学组获奖名单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720"/>
        <w:gridCol w:w="2600"/>
        <w:gridCol w:w="980"/>
        <w:gridCol w:w="2240"/>
        <w:gridCol w:w="1130"/>
        <w:gridCol w:w="992"/>
        <w:gridCol w:w="1018"/>
      </w:tblGrid>
      <w:tr w:rsidR="005949B0" w:rsidRPr="005949B0" w:rsidTr="00991692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作者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作品名称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书体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奖项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组别</w:t>
            </w:r>
          </w:p>
        </w:tc>
      </w:tr>
      <w:tr w:rsidR="005949B0" w:rsidRPr="005949B0" w:rsidTr="00991692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鹤山市第一中学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刘昊超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《槛联》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隶书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鹤山市第一中学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胡颢桐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《沁园春·长沙》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楷书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鹤山市第二中学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杨晨曦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腾飞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楷书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鹤山市第二中学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张乔凤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党国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楷书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鹤山市鹤华中学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叶址莹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七律·长征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楷书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鹤山市鹤华中学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张嘉怡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沁园春·长沙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隶书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鹤山市纪元中学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黄昱健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槛联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楷书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鹤山市纪元中学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梁语嫣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七绝·为女民兵题照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楷书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鹤山市昆仑学校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李东浩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《七律 长征》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行书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鹤山市碧桂园学校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徐梓涵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七律长征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隶书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鹤山市碧桂园学校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梁栋华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录毛泽东诗词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楷书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EA35CF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鹤山实验中学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马嘉科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《毛泽东诗词》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软笔隶书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EA35CF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鹤山实验中学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李健荣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《毛泽东诗词》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软笔楷书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EA35CF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鹤山实验中学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温敬渝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《槛联》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软笔隶书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鹤山市第二中学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万景怡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国风·党风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隶书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鹤山市第二中学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张嘉景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崛起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篆书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鹤山市古劳中学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胡嘉琪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《国运昌隆》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楷书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鹤山市古劳中学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李韵烨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《国策 党风》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楷书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鹤山市鹤华中学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温晓彤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沁园春·长沙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楷书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鹤山市纪元中学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彭贝贝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七绝·为女民兵题照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楷书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鹤山市昆仑学校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谢晓宏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《七律 长征》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行书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中学组</w:t>
            </w:r>
          </w:p>
        </w:tc>
      </w:tr>
      <w:tr w:rsidR="005949B0" w:rsidRPr="005949B0" w:rsidTr="00991692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鹤山市昆仑学校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黄梓耘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《七律·人民解放军占领南京》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行书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鹤山市沙坪中学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邝锦琪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槛联一首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楷书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鹤山市沙坪中学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张馨雨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七律·长征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隶书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鹤山市雅瑶镇振华学校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刘涵思语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为女民兵题照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楷书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鹤山市第三中学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曹嘉铭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中华腾飞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楷书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鹤山市第三中学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李洪富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忆秦娥.娄关山诗句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隶书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鹤山市第三中学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李晓莹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七律·人民解放军占领南京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楷书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鹤山市第三中学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廖增琪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为女民兵题照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楷书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中学组</w:t>
            </w:r>
          </w:p>
        </w:tc>
      </w:tr>
      <w:tr w:rsidR="005949B0" w:rsidRPr="005949B0" w:rsidTr="00991692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EA35CF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鹤山实验中学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杨采乐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《七律、人民解放军占领南》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软笔隶书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EA35CF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鹤山实验中学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易静瑶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《毛泽东七律诗一首》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软笔行书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鹤山市共和中学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吕荧莹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《毛泽东诗一首》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楷书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鹤山市共和镇黎明实验学校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陈灵芝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习近平语录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隶书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中学组</w:t>
            </w:r>
          </w:p>
        </w:tc>
      </w:tr>
      <w:tr w:rsidR="005949B0" w:rsidRPr="005949B0" w:rsidTr="00991692">
        <w:trPr>
          <w:trHeight w:val="7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鹤山市昆仑学校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张子翘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732406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hyperlink r:id="rId7" w:tooltip="https://guoxue.baike.so.com/query/view?type=poem&amp;id=ac5bd78897c3dd39cb6c62248c100b88" w:history="1">
              <w:r w:rsidR="005949B0" w:rsidRPr="005949B0">
                <w:rPr>
                  <w:rFonts w:ascii="仿宋" w:eastAsia="仿宋" w:hAnsi="仿宋" w:cs="宋体" w:hint="eastAsia"/>
                  <w:color w:val="000000"/>
                  <w:kern w:val="0"/>
                  <w:sz w:val="22"/>
                </w:rPr>
                <w:t>《水调歌头·重上井冈山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行书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鹤山市沙坪中学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任心玥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槛联一首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隶书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鹤山市沙坪中学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李合亲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槛联一首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行书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鹤山市沙坪中学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F4054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李晓悦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习近平语录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楷书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鹤山市雅瑶镇振华学校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张佳俊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长征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楷书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鹤山市雅瑶镇振华学校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张泽宇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国策、党风联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楷书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鹤山市职业技术学校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吴僖韵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毛泽东诗词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隶书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41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鹤山市职业技术学校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余慧敏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习近平语录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楷书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鹤山市职业技术学校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陈映菲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习近平语录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楷书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鹤山市址山中学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林梓妍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习近平语录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楷书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鹤山市址山中学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温彩凤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习近平语录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隶书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鹤山市龙口中学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黄绰欣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风华正茂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楷书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鹤山市龙口中学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何明恩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激扬文字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隶书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鹤山市龙口中学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任诗韵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百舸争流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行书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鹤山市桃源中学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陈韵睿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长征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隶书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鹤山市桃源中学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曾惠湘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对联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楷书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鹤山市桃源中学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王晓彤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习近平语录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楷书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中学组</w:t>
            </w:r>
          </w:p>
        </w:tc>
      </w:tr>
    </w:tbl>
    <w:p w:rsidR="000A6A56" w:rsidRDefault="000A6A56" w:rsidP="000A6A56">
      <w:pPr>
        <w:ind w:firstLine="420"/>
      </w:pPr>
    </w:p>
    <w:p w:rsidR="00B53080" w:rsidRPr="00AD7A83" w:rsidRDefault="00AD7A83" w:rsidP="00AD7A83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AD7A83">
        <w:rPr>
          <w:rFonts w:ascii="仿宋" w:eastAsia="仿宋" w:hAnsi="仿宋" w:hint="eastAsia"/>
          <w:b/>
          <w:sz w:val="32"/>
          <w:szCs w:val="32"/>
        </w:rPr>
        <w:t>（三）</w:t>
      </w:r>
      <w:r w:rsidR="00B42FB8" w:rsidRPr="00AD7A83">
        <w:rPr>
          <w:rFonts w:ascii="仿宋" w:eastAsia="仿宋" w:hAnsi="仿宋"/>
          <w:b/>
          <w:sz w:val="32"/>
          <w:szCs w:val="32"/>
        </w:rPr>
        <w:t>小学组</w:t>
      </w:r>
      <w:r w:rsidRPr="00AD7A83">
        <w:rPr>
          <w:rFonts w:ascii="仿宋" w:eastAsia="仿宋" w:hAnsi="仿宋"/>
          <w:b/>
          <w:sz w:val="32"/>
          <w:szCs w:val="32"/>
        </w:rPr>
        <w:t>获奖名单</w:t>
      </w:r>
    </w:p>
    <w:tbl>
      <w:tblPr>
        <w:tblW w:w="10000" w:type="dxa"/>
        <w:tblInd w:w="93" w:type="dxa"/>
        <w:tblLook w:val="04A0" w:firstRow="1" w:lastRow="0" w:firstColumn="1" w:lastColumn="0" w:noHBand="0" w:noVBand="1"/>
      </w:tblPr>
      <w:tblGrid>
        <w:gridCol w:w="437"/>
        <w:gridCol w:w="2839"/>
        <w:gridCol w:w="992"/>
        <w:gridCol w:w="2662"/>
        <w:gridCol w:w="957"/>
        <w:gridCol w:w="1116"/>
        <w:gridCol w:w="997"/>
      </w:tblGrid>
      <w:tr w:rsidR="005949B0" w:rsidRPr="005949B0" w:rsidTr="00991692">
        <w:trPr>
          <w:trHeight w:val="58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作者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作品名称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书体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奖项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组别</w:t>
            </w:r>
          </w:p>
        </w:tc>
      </w:tr>
      <w:tr w:rsidR="005949B0" w:rsidRPr="005949B0" w:rsidTr="00991692">
        <w:trPr>
          <w:trHeight w:val="40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鹤山市沙坪街道第六小学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廖展毅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改革开放联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隶书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鹤山市沙坪街道第六小学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林嘉皓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摘习近平语录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楷书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鹤山市沙坪街道第六小学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梁思颖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致富阳光联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楷书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鹤山市沙坪街道第六小学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易宇晴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党风国事联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隶书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鹤山市沙坪街道第六小学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庄子由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党恩国策联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楷书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鹤山市沙坪街道第六小学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肖智腾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党有国当联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楷书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鹤山市鹤城镇第二小学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张芷宁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《我心向党》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隶书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鹤山市碧桂园学校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严子萱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飒爽英姿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楷书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鹤山市沙坪街道第一小学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罗中希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《党风淳正》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隶书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鹤山市址山镇龙山小学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杨铱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新时代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楷书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鹤山市沙坪街道汇源小学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农长程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党风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楷书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鹤山市沙坪街道第六小学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佘天瑞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南巡一国联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隶书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鹤山市沙坪街道第六小学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吴梓涵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向阳共产联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隶书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鹤山市鹤城镇第二小学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詹苏娴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《万事兴》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楷书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鹤山市古劳镇连南小学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古锦微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《七律.长征》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隶书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鹤山市古劳镇龙溪小学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徐艺希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贺建党100周年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欧体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鹤山市古劳镇龙溪小学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麦誉曦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楹联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欧体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鹤山市龙口镇金岗小学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温敏怡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毛泽东七律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楷书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鹤山市龙口镇协华小学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汪欣妍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732406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hyperlink r:id="rId8" w:tooltip="https://guoxue.baike.so.com/query/view?type=poem&amp;id=f3da95f6825a19a921b9923efa8ec807" w:history="1">
              <w:r w:rsidR="005949B0" w:rsidRPr="005949B0">
                <w:rPr>
                  <w:rFonts w:ascii="仿宋" w:eastAsia="仿宋" w:hAnsi="仿宋" w:cs="宋体" w:hint="eastAsia"/>
                  <w:color w:val="000000"/>
                  <w:kern w:val="0"/>
                  <w:sz w:val="22"/>
                </w:rPr>
                <w:t>七律·人民解放军占领南</w:t>
              </w:r>
              <w:r w:rsidR="005949B0" w:rsidRPr="005949B0">
                <w:rPr>
                  <w:rFonts w:ascii="仿宋" w:eastAsia="仿宋" w:hAnsi="仿宋" w:cs="宋体" w:hint="eastAsia"/>
                  <w:color w:val="000000"/>
                  <w:kern w:val="0"/>
                  <w:sz w:val="22"/>
                </w:rPr>
                <w:lastRenderedPageBreak/>
                <w:t>京</w:t>
              </w:r>
            </w:hyperlink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楷书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20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鹤山市沙坪街道第三小学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杨希然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槛联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楷书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鹤山市沙坪街道第一小学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李卓斌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《中华崛起》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楷书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鹤山市桃源镇桃源小学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蒋毅韬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政策英明开盛世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楷书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鹤山市址山镇龙山小学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唐梓妍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毛泽东诗词之为女民兵题照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楷书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鹤山市沙坪街道第四小学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陈文希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《岁月逢春》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隶书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鹤山市沙坪街道第四小学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冯奕谦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《励精图治》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楷书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鹤山市碧桂园学校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麦嘉琪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录习近平讲话内容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隶书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鹤山市共和镇黎明实验学校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陈泽航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岁月逢春花满地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楷书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鹤山市古劳镇连南小学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陈心仪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七绝.为女民兵题照化花）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楷书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鹤山市古劳镇连南小学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李津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楹联（腾飞巨龙党恩颂，崛起中华盛世迎）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楷书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鹤山市鹤城镇第一小学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李卿菲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东风吹绿三春草，党旗映红四化花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楷书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鹤山市鹤城镇第一小学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马艺馨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东风吹绿三春草，党旗映红四化花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楷书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鹤山市鹤城镇第一小学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陈美烨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732406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hyperlink r:id="rId9" w:tooltip="https://guoxue.baike.so.com/query/view?type=poem&amp;id=d9a2a8d46e6f80de44fea837efc066fc" w:history="1">
              <w:r w:rsidR="005949B0" w:rsidRPr="005949B0">
                <w:rPr>
                  <w:rFonts w:ascii="仿宋" w:eastAsia="仿宋" w:hAnsi="仿宋" w:cs="宋体" w:hint="eastAsia"/>
                  <w:color w:val="000000"/>
                  <w:kern w:val="0"/>
                  <w:sz w:val="22"/>
                </w:rPr>
                <w:t>七绝·为女民兵题照</w:t>
              </w:r>
            </w:hyperlink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楷书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鹤山市龙口镇协华小学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全皓轩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东风吹绿三春草，党旗映红四化花。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楷书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鹤山市沙坪街道第七小学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梁梓铭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《政策英明开盛世 党风纯正惠民心》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楷书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鹤山市沙坪街道第三小学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林圳鹏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槛联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楷书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鹤山市沙坪街道楼冲小学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钟彩诗志威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《对联一则》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隶书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鹤山市沙坪街道第一小学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任浩霖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《西江月.井冈山》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楷书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鹤山市沙坪街道第一小学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施悦霖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《七绝.为女民兵提照》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楷书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鹤山市沙坪街道第一小学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黄梓铭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《政策光辉》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楷书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鹤山市沙坪街道越塘小学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冯警亿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书法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楷书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鹤山市沙坪街道越塘小学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覃烨盈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书法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楷书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鹤山市宅梧镇宅梧小学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吴雨霏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政策光辉昭日月，人民智慧焕河山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楷体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鹤山市宅梧镇宅梧小学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余俊磊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政策光辉昭日月，人民智慧焕河山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楷体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鹤山市沙坪街道第五小学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林俊宇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槛联巜腾飞巨龙党崛起中华盛世迎恩颂》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隶书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鹤山市沙坪街道第五小学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麦芯瑜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732406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hyperlink r:id="rId10" w:tooltip="https://guoxue.baike.so.com/query/view?type=poem&amp;id=2a7ef50f45eaa5243594a7c7634a6f47" w:history="1">
              <w:r w:rsidR="005949B0" w:rsidRPr="005949B0">
                <w:rPr>
                  <w:rFonts w:ascii="仿宋" w:eastAsia="仿宋" w:hAnsi="仿宋" w:cs="宋体" w:hint="eastAsia"/>
                  <w:color w:val="000000"/>
                  <w:kern w:val="0"/>
                  <w:sz w:val="22"/>
                </w:rPr>
                <w:t>西江月·井冈山</w:t>
              </w:r>
            </w:hyperlink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隶书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小学组</w:t>
            </w:r>
          </w:p>
        </w:tc>
      </w:tr>
      <w:tr w:rsidR="005949B0" w:rsidRPr="005949B0" w:rsidTr="00991692">
        <w:trPr>
          <w:trHeight w:val="46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46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鹤山市沙坪街道中东西小学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范婷婷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长征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隶书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鹤山市振华学校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李梓晴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岁月、人民联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隶书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鹤山市振华学校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麦咏霖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为女民兵题照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隶书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鹤山市桃源镇禄洞小学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张雪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习近平语录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隶书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小学组</w:t>
            </w:r>
          </w:p>
        </w:tc>
      </w:tr>
      <w:tr w:rsidR="005949B0" w:rsidRPr="005949B0" w:rsidTr="00991692">
        <w:trPr>
          <w:trHeight w:val="40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鹤山市桃源镇禄洞小学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汪欣怡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楹联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隶书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9B0" w:rsidRPr="005949B0" w:rsidRDefault="005949B0" w:rsidP="005949B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5949B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小学组</w:t>
            </w:r>
          </w:p>
        </w:tc>
      </w:tr>
    </w:tbl>
    <w:p w:rsidR="00B42FB8" w:rsidRDefault="00B42FB8" w:rsidP="000A6A56">
      <w:pPr>
        <w:ind w:firstLine="420"/>
      </w:pPr>
    </w:p>
    <w:p w:rsidR="00AD7A83" w:rsidRPr="003A0B1E" w:rsidRDefault="00AD7A83" w:rsidP="000A6A56">
      <w:pPr>
        <w:ind w:firstLine="420"/>
        <w:rPr>
          <w:rFonts w:ascii="仿宋" w:eastAsia="仿宋" w:hAnsi="仿宋"/>
          <w:b/>
          <w:sz w:val="32"/>
          <w:szCs w:val="32"/>
        </w:rPr>
      </w:pPr>
      <w:r w:rsidRPr="003A0B1E">
        <w:rPr>
          <w:rFonts w:ascii="仿宋" w:eastAsia="仿宋" w:hAnsi="仿宋" w:hint="eastAsia"/>
          <w:b/>
          <w:sz w:val="32"/>
          <w:szCs w:val="32"/>
        </w:rPr>
        <w:t>（四）</w:t>
      </w:r>
      <w:r w:rsidR="00550545" w:rsidRPr="003A0B1E">
        <w:rPr>
          <w:rFonts w:ascii="仿宋" w:eastAsia="仿宋" w:hAnsi="仿宋" w:hint="eastAsia"/>
          <w:b/>
          <w:sz w:val="32"/>
          <w:szCs w:val="32"/>
        </w:rPr>
        <w:t>指导老师获奖名单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720"/>
        <w:gridCol w:w="2280"/>
        <w:gridCol w:w="880"/>
        <w:gridCol w:w="2240"/>
        <w:gridCol w:w="1780"/>
        <w:gridCol w:w="1900"/>
      </w:tblGrid>
      <w:tr w:rsidR="00F029E7" w:rsidRPr="00F029E7" w:rsidTr="00F029E7">
        <w:trPr>
          <w:trHeight w:val="4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作者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作品名称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指导老师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F029E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F029E7" w:rsidRPr="00F029E7" w:rsidTr="00F029E7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鹤山市第一中学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刘昊超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《槛联》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李富强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029E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优秀指导教师奖</w:t>
            </w:r>
          </w:p>
        </w:tc>
      </w:tr>
      <w:tr w:rsidR="00F029E7" w:rsidRPr="00F029E7" w:rsidTr="00F029E7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鹤山市第一中学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胡颢桐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《沁园春·长沙》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李富强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029E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优秀指导教师奖</w:t>
            </w:r>
          </w:p>
        </w:tc>
      </w:tr>
      <w:tr w:rsidR="00F029E7" w:rsidRPr="00F029E7" w:rsidTr="00F029E7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鹤山市第二中学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杨晨曦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腾飞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伍安琳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029E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优秀指导教师奖</w:t>
            </w:r>
          </w:p>
        </w:tc>
      </w:tr>
      <w:tr w:rsidR="00F029E7" w:rsidRPr="00F029E7" w:rsidTr="00F029E7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鹤山市第二中学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张乔凤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党国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029E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优秀指导教师奖</w:t>
            </w:r>
          </w:p>
        </w:tc>
      </w:tr>
      <w:tr w:rsidR="00F029E7" w:rsidRPr="00F029E7" w:rsidTr="00F029E7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鹤山市鹤华中学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叶址莹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七律·长征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029E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优秀指导教师奖</w:t>
            </w:r>
          </w:p>
        </w:tc>
      </w:tr>
      <w:tr w:rsidR="00F029E7" w:rsidRPr="00F029E7" w:rsidTr="00F029E7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鹤山市鹤华中学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张嘉怡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沁园春·长沙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029E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优秀指导教师奖</w:t>
            </w:r>
          </w:p>
        </w:tc>
      </w:tr>
      <w:tr w:rsidR="00F029E7" w:rsidRPr="00F029E7" w:rsidTr="00F029E7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鹤山市纪元中学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黄昱健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槛联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黄远明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029E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优秀指导教师奖</w:t>
            </w:r>
          </w:p>
        </w:tc>
      </w:tr>
      <w:tr w:rsidR="00F029E7" w:rsidRPr="00F029E7" w:rsidTr="00F029E7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鹤山市纪元中学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梁语嫣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七绝·为女民兵题照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黄远明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029E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优秀指导教师奖</w:t>
            </w:r>
          </w:p>
        </w:tc>
      </w:tr>
      <w:tr w:rsidR="00F029E7" w:rsidRPr="00F029E7" w:rsidTr="00F029E7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鹤山市昆仑学校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李东浩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《七律 长征》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李嘉怡</w:t>
            </w:r>
            <w:r w:rsidRPr="00F029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张国顺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029E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优秀指导教师奖</w:t>
            </w:r>
          </w:p>
        </w:tc>
      </w:tr>
      <w:tr w:rsidR="00F029E7" w:rsidRPr="00F029E7" w:rsidTr="00F029E7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鹤山市碧桂园学校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徐梓涵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七律长征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林炎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029E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优秀指导教师奖</w:t>
            </w:r>
          </w:p>
        </w:tc>
      </w:tr>
    </w:tbl>
    <w:p w:rsidR="00550545" w:rsidRDefault="00550545" w:rsidP="000A6A56">
      <w:pPr>
        <w:ind w:firstLine="420"/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24"/>
        <w:gridCol w:w="2835"/>
        <w:gridCol w:w="992"/>
        <w:gridCol w:w="1985"/>
        <w:gridCol w:w="1417"/>
        <w:gridCol w:w="1843"/>
      </w:tblGrid>
      <w:tr w:rsidR="00991692" w:rsidRPr="00F029E7" w:rsidTr="00991692">
        <w:trPr>
          <w:trHeight w:val="5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作者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作品名称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 xml:space="preserve">指导老师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991692" w:rsidRPr="00F029E7" w:rsidTr="00991692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鹤山市沙坪街道第六小学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廖展毅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改革开放联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麦万记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优秀指导教师奖</w:t>
            </w:r>
          </w:p>
        </w:tc>
      </w:tr>
      <w:tr w:rsidR="00991692" w:rsidRPr="00F029E7" w:rsidTr="00991692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鹤山市沙坪街道第六小学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林嘉皓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摘习近平语录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麦万记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优秀指导教师奖</w:t>
            </w:r>
          </w:p>
        </w:tc>
      </w:tr>
      <w:tr w:rsidR="00991692" w:rsidRPr="00F029E7" w:rsidTr="00991692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鹤山市沙坪街道第六小学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梁思颖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致富阳光联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赵翠霞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优秀指导教师奖</w:t>
            </w:r>
          </w:p>
        </w:tc>
      </w:tr>
      <w:tr w:rsidR="00991692" w:rsidRPr="00F029E7" w:rsidTr="00991692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鹤山市沙坪街道第六小学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易宇晴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党风国事联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张列芳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优秀指导教师奖</w:t>
            </w:r>
          </w:p>
        </w:tc>
      </w:tr>
      <w:tr w:rsidR="00991692" w:rsidRPr="00F029E7" w:rsidTr="00991692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鹤山市沙坪街道第六小学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庄子由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党恩国策联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赵翠霞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优秀指导教师奖</w:t>
            </w:r>
          </w:p>
        </w:tc>
      </w:tr>
      <w:tr w:rsidR="00991692" w:rsidRPr="00F029E7" w:rsidTr="00991692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鹤山市沙坪街道第六小学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肖智腾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党有国当联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张列芳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优秀指导教师奖</w:t>
            </w:r>
          </w:p>
        </w:tc>
      </w:tr>
      <w:tr w:rsidR="00991692" w:rsidRPr="00F029E7" w:rsidTr="00991692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鹤山市鹤城镇第二小学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张芷宁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《我心向党》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付世君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优秀指导教师奖</w:t>
            </w:r>
          </w:p>
        </w:tc>
      </w:tr>
      <w:tr w:rsidR="00991692" w:rsidRPr="00F029E7" w:rsidTr="00991692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鹤山市碧桂园学校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严子萱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飒爽英姿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林炎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优秀指导教师奖</w:t>
            </w:r>
          </w:p>
        </w:tc>
      </w:tr>
      <w:tr w:rsidR="00991692" w:rsidRPr="00F029E7" w:rsidTr="00991692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鹤山市沙坪街道第一小学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罗中希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《党风淳正》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曾小妹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优秀指导教师奖</w:t>
            </w:r>
          </w:p>
        </w:tc>
      </w:tr>
      <w:tr w:rsidR="00991692" w:rsidRPr="00F029E7" w:rsidTr="00991692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鹤山市址山镇龙山小学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杨铱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新时代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劳诗茵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9E7" w:rsidRPr="00F029E7" w:rsidRDefault="00F029E7" w:rsidP="00F029E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29E7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优秀指导教师奖</w:t>
            </w:r>
          </w:p>
        </w:tc>
      </w:tr>
    </w:tbl>
    <w:p w:rsidR="00F029E7" w:rsidRPr="000A6A56" w:rsidRDefault="00F029E7" w:rsidP="000A6A56">
      <w:pPr>
        <w:ind w:firstLine="420"/>
      </w:pPr>
    </w:p>
    <w:sectPr w:rsidR="00F029E7" w:rsidRPr="000A6A56" w:rsidSect="0065359F">
      <w:footerReference w:type="even" r:id="rId11"/>
      <w:footerReference w:type="default" r:id="rId12"/>
      <w:pgSz w:w="11906" w:h="16838"/>
      <w:pgMar w:top="1440" w:right="1418" w:bottom="1440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406" w:rsidRDefault="00732406" w:rsidP="000A6A56">
      <w:r>
        <w:separator/>
      </w:r>
    </w:p>
  </w:endnote>
  <w:endnote w:type="continuationSeparator" w:id="0">
    <w:p w:rsidR="00732406" w:rsidRDefault="00732406" w:rsidP="000A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2477749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65359F" w:rsidRPr="0065359F" w:rsidRDefault="0065359F">
        <w:pPr>
          <w:pStyle w:val="a4"/>
          <w:rPr>
            <w:sz w:val="28"/>
          </w:rPr>
        </w:pPr>
        <w:r w:rsidRPr="0065359F">
          <w:rPr>
            <w:sz w:val="28"/>
          </w:rPr>
          <w:fldChar w:fldCharType="begin"/>
        </w:r>
        <w:r w:rsidRPr="0065359F">
          <w:rPr>
            <w:sz w:val="28"/>
          </w:rPr>
          <w:instrText>PAGE   \* MERGEFORMAT</w:instrText>
        </w:r>
        <w:r w:rsidRPr="0065359F">
          <w:rPr>
            <w:sz w:val="28"/>
          </w:rPr>
          <w:fldChar w:fldCharType="separate"/>
        </w:r>
        <w:r w:rsidR="007304DC" w:rsidRPr="007304DC">
          <w:rPr>
            <w:noProof/>
            <w:sz w:val="28"/>
            <w:lang w:val="zh-CN"/>
          </w:rPr>
          <w:t>-</w:t>
        </w:r>
        <w:r w:rsidR="007304DC">
          <w:rPr>
            <w:noProof/>
            <w:sz w:val="28"/>
          </w:rPr>
          <w:t xml:space="preserve"> 6 -</w:t>
        </w:r>
        <w:r w:rsidRPr="0065359F">
          <w:rPr>
            <w:sz w:val="28"/>
          </w:rPr>
          <w:fldChar w:fldCharType="end"/>
        </w:r>
      </w:p>
    </w:sdtContent>
  </w:sdt>
  <w:p w:rsidR="0065359F" w:rsidRDefault="0065359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5914205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65359F" w:rsidRPr="0065359F" w:rsidRDefault="0065359F">
        <w:pPr>
          <w:pStyle w:val="a4"/>
          <w:jc w:val="right"/>
          <w:rPr>
            <w:sz w:val="28"/>
          </w:rPr>
        </w:pPr>
        <w:r w:rsidRPr="0065359F">
          <w:rPr>
            <w:sz w:val="28"/>
          </w:rPr>
          <w:fldChar w:fldCharType="begin"/>
        </w:r>
        <w:r w:rsidRPr="0065359F">
          <w:rPr>
            <w:sz w:val="28"/>
          </w:rPr>
          <w:instrText>PAGE   \* MERGEFORMAT</w:instrText>
        </w:r>
        <w:r w:rsidRPr="0065359F">
          <w:rPr>
            <w:sz w:val="28"/>
          </w:rPr>
          <w:fldChar w:fldCharType="separate"/>
        </w:r>
        <w:r w:rsidR="007304DC" w:rsidRPr="007304DC">
          <w:rPr>
            <w:noProof/>
            <w:sz w:val="28"/>
            <w:lang w:val="zh-CN"/>
          </w:rPr>
          <w:t>-</w:t>
        </w:r>
        <w:r w:rsidR="007304DC">
          <w:rPr>
            <w:noProof/>
            <w:sz w:val="28"/>
          </w:rPr>
          <w:t xml:space="preserve"> 5 -</w:t>
        </w:r>
        <w:r w:rsidRPr="0065359F">
          <w:rPr>
            <w:sz w:val="28"/>
          </w:rPr>
          <w:fldChar w:fldCharType="end"/>
        </w:r>
      </w:p>
    </w:sdtContent>
  </w:sdt>
  <w:p w:rsidR="0065359F" w:rsidRDefault="0065359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406" w:rsidRDefault="00732406" w:rsidP="000A6A56">
      <w:r>
        <w:separator/>
      </w:r>
    </w:p>
  </w:footnote>
  <w:footnote w:type="continuationSeparator" w:id="0">
    <w:p w:rsidR="00732406" w:rsidRDefault="00732406" w:rsidP="000A6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ID" w:val="{6C62D969-5D2B-4162-966E-CDCD3875C711}"/>
    <w:docVar w:name="DocumentName" w:val="关于公布“翰墨谱华章”鹤山市中小学师生书法比赛结果的通知(2)"/>
  </w:docVars>
  <w:rsids>
    <w:rsidRoot w:val="00511914"/>
    <w:rsid w:val="000A6A56"/>
    <w:rsid w:val="001B427A"/>
    <w:rsid w:val="002421AA"/>
    <w:rsid w:val="002B40A9"/>
    <w:rsid w:val="002E7C28"/>
    <w:rsid w:val="00363792"/>
    <w:rsid w:val="003A0B1E"/>
    <w:rsid w:val="003A4A88"/>
    <w:rsid w:val="00511914"/>
    <w:rsid w:val="00542DE0"/>
    <w:rsid w:val="00550545"/>
    <w:rsid w:val="005949B0"/>
    <w:rsid w:val="005D50A6"/>
    <w:rsid w:val="0065359F"/>
    <w:rsid w:val="006F6BFB"/>
    <w:rsid w:val="007304DC"/>
    <w:rsid w:val="00732406"/>
    <w:rsid w:val="00833ABA"/>
    <w:rsid w:val="008C4D10"/>
    <w:rsid w:val="008F4F5D"/>
    <w:rsid w:val="008F5062"/>
    <w:rsid w:val="0091147C"/>
    <w:rsid w:val="009260CD"/>
    <w:rsid w:val="00934FBE"/>
    <w:rsid w:val="00950099"/>
    <w:rsid w:val="009779C6"/>
    <w:rsid w:val="00991692"/>
    <w:rsid w:val="00AD7A83"/>
    <w:rsid w:val="00B308D2"/>
    <w:rsid w:val="00B42FB8"/>
    <w:rsid w:val="00B53080"/>
    <w:rsid w:val="00B66BE1"/>
    <w:rsid w:val="00C91C5F"/>
    <w:rsid w:val="00CB01CF"/>
    <w:rsid w:val="00CB752D"/>
    <w:rsid w:val="00D3427A"/>
    <w:rsid w:val="00D551D4"/>
    <w:rsid w:val="00D96EE1"/>
    <w:rsid w:val="00DF2965"/>
    <w:rsid w:val="00E213F4"/>
    <w:rsid w:val="00EA35CF"/>
    <w:rsid w:val="00ED32C1"/>
    <w:rsid w:val="00EF3AA3"/>
    <w:rsid w:val="00F029E7"/>
    <w:rsid w:val="00F260B1"/>
    <w:rsid w:val="00F4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6A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6A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6A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6A5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F3AA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F3AA3"/>
  </w:style>
  <w:style w:type="paragraph" w:styleId="a6">
    <w:name w:val="Balloon Text"/>
    <w:basedOn w:val="a"/>
    <w:link w:val="Char2"/>
    <w:uiPriority w:val="99"/>
    <w:semiHidden/>
    <w:unhideWhenUsed/>
    <w:rsid w:val="00ED32C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D32C1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5949B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6A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6A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6A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6A5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F3AA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F3AA3"/>
  </w:style>
  <w:style w:type="paragraph" w:styleId="a6">
    <w:name w:val="Balloon Text"/>
    <w:basedOn w:val="a"/>
    <w:link w:val="Char2"/>
    <w:uiPriority w:val="99"/>
    <w:semiHidden/>
    <w:unhideWhenUsed/>
    <w:rsid w:val="00ED32C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D32C1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5949B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oxue.baike.so.com/query/view?type=poem&amp;id=f3da95f6825a19a921b9923efa8ec80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uoxue.baike.so.com/query/view?type=poem&amp;id=ac5bd78897c3dd39cb6c62248c100b88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guoxue.baike.so.com/query/view?type=poem&amp;id=2a7ef50f45eaa5243594a7c7634a6f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uoxue.baike.so.com/query/view?type=poem&amp;id=d9a2a8d46e6f80de44fea837efc066f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1048</Words>
  <Characters>5974</Characters>
  <Application>Microsoft Office Word</Application>
  <DocSecurity>0</DocSecurity>
  <Lines>49</Lines>
  <Paragraphs>14</Paragraphs>
  <ScaleCrop>false</ScaleCrop>
  <Company>Microsoft</Company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冯颖勤</cp:lastModifiedBy>
  <cp:revision>3</cp:revision>
  <dcterms:created xsi:type="dcterms:W3CDTF">2021-05-01T00:56:00Z</dcterms:created>
  <dcterms:modified xsi:type="dcterms:W3CDTF">2021-05-01T00:56:00Z</dcterms:modified>
</cp:coreProperties>
</file>